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3C" w:rsidRPr="00071763" w:rsidRDefault="008963BE" w:rsidP="00B84EBB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Solicitud</w:t>
      </w:r>
      <w:r w:rsidRPr="00071763">
        <w:rPr>
          <w:rFonts w:ascii="Arial" w:hAnsi="Arial" w:cs="Arial"/>
          <w:b/>
          <w:sz w:val="32"/>
          <w:szCs w:val="32"/>
          <w:lang w:val="es-ES"/>
        </w:rPr>
        <w:t xml:space="preserve"> de incentivos </w:t>
      </w:r>
      <w:r>
        <w:rPr>
          <w:rFonts w:ascii="Arial" w:hAnsi="Arial" w:cs="Arial"/>
          <w:b/>
          <w:sz w:val="32"/>
          <w:szCs w:val="32"/>
          <w:lang w:val="es-ES"/>
        </w:rPr>
        <w:t>por publicación de</w:t>
      </w:r>
    </w:p>
    <w:p w:rsidR="00BA459F" w:rsidRPr="00071763" w:rsidRDefault="00E26DB4" w:rsidP="00B84EBB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ARTÍCULOS</w:t>
      </w:r>
    </w:p>
    <w:p w:rsidR="002137C3" w:rsidRPr="008C42A7" w:rsidRDefault="002137C3" w:rsidP="002137C3">
      <w:pPr>
        <w:spacing w:before="240"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8C42A7">
        <w:rPr>
          <w:rFonts w:ascii="Arial" w:hAnsi="Arial" w:cs="Arial"/>
          <w:b/>
          <w:bCs/>
          <w:sz w:val="18"/>
          <w:szCs w:val="18"/>
        </w:rPr>
        <w:t xml:space="preserve">PASOS A SEGUIR PARA PRESENTAR LA SOLICITUD: </w:t>
      </w:r>
    </w:p>
    <w:p w:rsidR="002137C3" w:rsidRPr="008C42A7" w:rsidRDefault="002137C3" w:rsidP="002137C3">
      <w:pPr>
        <w:pStyle w:val="Prrafodelista"/>
        <w:numPr>
          <w:ilvl w:val="0"/>
          <w:numId w:val="23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8C42A7">
        <w:rPr>
          <w:rFonts w:ascii="Arial" w:hAnsi="Arial" w:cs="Arial"/>
          <w:b/>
          <w:sz w:val="18"/>
          <w:szCs w:val="18"/>
          <w:lang w:val="es-ES"/>
        </w:rPr>
        <w:t>COPIA DIGITAL: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 Remitir por mail a la Dirección de Investigación </w:t>
      </w:r>
      <w:r w:rsidR="00EE4C83" w:rsidRPr="008C42A7">
        <w:rPr>
          <w:rFonts w:ascii="Arial" w:hAnsi="Arial" w:cs="Arial"/>
          <w:sz w:val="18"/>
          <w:szCs w:val="18"/>
          <w:lang w:val="es-ES"/>
        </w:rPr>
        <w:t>&lt;</w:t>
      </w:r>
      <w:hyperlink r:id="rId8" w:history="1">
        <w:r w:rsidR="00EE4C83" w:rsidRPr="008C42A7">
          <w:rPr>
            <w:rStyle w:val="Hipervnculo"/>
            <w:rFonts w:ascii="Arial" w:hAnsi="Arial" w:cs="Arial"/>
            <w:sz w:val="18"/>
            <w:szCs w:val="18"/>
            <w:lang w:val="es-ES"/>
          </w:rPr>
          <w:t>dirinvestigacion@unach.cl</w:t>
        </w:r>
      </w:hyperlink>
      <w:r w:rsidR="00EE4C83" w:rsidRPr="008C42A7">
        <w:rPr>
          <w:rFonts w:ascii="Arial" w:hAnsi="Arial" w:cs="Arial"/>
          <w:sz w:val="18"/>
          <w:szCs w:val="18"/>
          <w:lang w:val="es-ES"/>
        </w:rPr>
        <w:t xml:space="preserve">&gt; 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el formulario rellenado en formato Word. Nombre del archivo: </w:t>
      </w:r>
    </w:p>
    <w:p w:rsidR="007139AC" w:rsidRPr="000101AB" w:rsidRDefault="007139AC" w:rsidP="007139AC">
      <w:pPr>
        <w:pStyle w:val="Prrafodelista"/>
        <w:spacing w:after="60" w:line="240" w:lineRule="auto"/>
        <w:ind w:firstLine="244"/>
        <w:contextualSpacing w:val="0"/>
        <w:rPr>
          <w:rFonts w:ascii="Arial" w:hAnsi="Arial" w:cs="Arial"/>
          <w:color w:val="251BAD"/>
          <w:sz w:val="19"/>
          <w:szCs w:val="19"/>
          <w:lang w:val="es-ES"/>
        </w:rPr>
      </w:pPr>
      <w:r w:rsidRPr="000101AB">
        <w:rPr>
          <w:rFonts w:ascii="Arial" w:hAnsi="Arial" w:cs="Arial"/>
          <w:color w:val="251BAD"/>
          <w:sz w:val="19"/>
          <w:szCs w:val="19"/>
          <w:lang w:val="es-ES"/>
        </w:rPr>
        <w:t>APELLIDO Nombre_</w:t>
      </w:r>
      <w:r w:rsidR="00DB69ED" w:rsidRPr="003D3A38">
        <w:rPr>
          <w:lang w:val="es-CL"/>
        </w:rPr>
        <w:t xml:space="preserve"> </w:t>
      </w:r>
      <w:r w:rsidR="00DB69ED" w:rsidRPr="00DB69ED">
        <w:rPr>
          <w:rFonts w:ascii="Arial" w:hAnsi="Arial" w:cs="Arial"/>
          <w:color w:val="251BAD"/>
          <w:sz w:val="19"/>
          <w:szCs w:val="19"/>
          <w:lang w:val="es-ES"/>
        </w:rPr>
        <w:t>INCENTIVOS_DOCENTES_publicacion_articulos_SOLICITUD</w:t>
      </w:r>
      <w:r w:rsidRPr="000101AB">
        <w:rPr>
          <w:rFonts w:ascii="Arial" w:hAnsi="Arial" w:cs="Arial"/>
          <w:color w:val="251BAD"/>
          <w:sz w:val="19"/>
          <w:szCs w:val="19"/>
          <w:lang w:val="es-ES"/>
        </w:rPr>
        <w:t>.docx</w:t>
      </w:r>
    </w:p>
    <w:p w:rsidR="007139AC" w:rsidRPr="000101AB" w:rsidRDefault="007139AC" w:rsidP="007139AC">
      <w:pPr>
        <w:pStyle w:val="Prrafodelista"/>
        <w:spacing w:after="120" w:line="240" w:lineRule="auto"/>
        <w:ind w:firstLine="244"/>
        <w:contextualSpacing w:val="0"/>
        <w:rPr>
          <w:rFonts w:ascii="Arial" w:hAnsi="Arial" w:cs="Arial"/>
          <w:color w:val="251BAD"/>
          <w:sz w:val="19"/>
          <w:szCs w:val="19"/>
          <w:lang w:val="es-ES"/>
        </w:rPr>
      </w:pPr>
      <w:r w:rsidRPr="000101AB">
        <w:rPr>
          <w:rFonts w:ascii="Arial" w:hAnsi="Arial" w:cs="Arial"/>
          <w:sz w:val="19"/>
          <w:szCs w:val="19"/>
          <w:lang w:val="es-ES"/>
        </w:rPr>
        <w:t xml:space="preserve">Ejemplo: </w:t>
      </w:r>
      <w:r w:rsidRPr="000101AB">
        <w:rPr>
          <w:rFonts w:ascii="Arial" w:hAnsi="Arial" w:cs="Arial"/>
          <w:color w:val="251BAD"/>
          <w:sz w:val="19"/>
          <w:szCs w:val="19"/>
          <w:lang w:val="es-ES"/>
        </w:rPr>
        <w:t>GUZMÁN Javier_</w:t>
      </w:r>
      <w:r w:rsidR="00DB69ED" w:rsidRPr="003D3A38">
        <w:rPr>
          <w:lang w:val="es-CL"/>
        </w:rPr>
        <w:t xml:space="preserve"> </w:t>
      </w:r>
      <w:r w:rsidR="00DB69ED" w:rsidRPr="00DB69ED">
        <w:rPr>
          <w:rFonts w:ascii="Arial" w:hAnsi="Arial" w:cs="Arial"/>
          <w:color w:val="251BAD"/>
          <w:sz w:val="19"/>
          <w:szCs w:val="19"/>
          <w:lang w:val="es-ES"/>
        </w:rPr>
        <w:t>INCENTIVOS_DOCENTES_publicacion_articulos_SOLICITUD</w:t>
      </w:r>
      <w:r w:rsidRPr="000101AB">
        <w:rPr>
          <w:rFonts w:ascii="Arial" w:hAnsi="Arial" w:cs="Arial"/>
          <w:color w:val="251BAD"/>
          <w:sz w:val="19"/>
          <w:szCs w:val="19"/>
          <w:lang w:val="es-ES"/>
        </w:rPr>
        <w:t>.docx</w:t>
      </w:r>
    </w:p>
    <w:p w:rsidR="00171ADC" w:rsidRPr="008C42A7" w:rsidRDefault="003A0BCE" w:rsidP="002137C3">
      <w:pPr>
        <w:pStyle w:val="Prrafodelista"/>
        <w:numPr>
          <w:ilvl w:val="0"/>
          <w:numId w:val="23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8C42A7">
        <w:rPr>
          <w:rFonts w:ascii="Arial" w:hAnsi="Arial" w:cs="Arial"/>
          <w:b/>
          <w:sz w:val="18"/>
          <w:szCs w:val="18"/>
          <w:lang w:val="es-ES"/>
        </w:rPr>
        <w:t>DOCUMENTOS ACREDITATIVOS: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 </w:t>
      </w:r>
      <w:r w:rsidR="00171ADC" w:rsidRPr="008C42A7">
        <w:rPr>
          <w:rFonts w:ascii="Arial" w:hAnsi="Arial" w:cs="Arial"/>
          <w:sz w:val="18"/>
          <w:szCs w:val="18"/>
          <w:lang w:val="es-ES"/>
        </w:rPr>
        <w:t>Una vez la Dirección de Investigación adjudi</w:t>
      </w:r>
      <w:r w:rsidRPr="008C42A7">
        <w:rPr>
          <w:rFonts w:ascii="Arial" w:hAnsi="Arial" w:cs="Arial"/>
          <w:sz w:val="18"/>
          <w:szCs w:val="18"/>
          <w:lang w:val="es-ES"/>
        </w:rPr>
        <w:t>que</w:t>
      </w:r>
      <w:r w:rsidR="00171ADC" w:rsidRPr="008C42A7">
        <w:rPr>
          <w:rFonts w:ascii="Arial" w:hAnsi="Arial" w:cs="Arial"/>
          <w:sz w:val="18"/>
          <w:szCs w:val="18"/>
          <w:lang w:val="es-ES"/>
        </w:rPr>
        <w:t xml:space="preserve"> el monto del incentivo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 (con copia que se remite en formato digital al solicitante)</w:t>
      </w:r>
      <w:r w:rsidR="00171ADC" w:rsidRPr="008C42A7">
        <w:rPr>
          <w:rFonts w:ascii="Arial" w:hAnsi="Arial" w:cs="Arial"/>
          <w:sz w:val="18"/>
          <w:szCs w:val="18"/>
          <w:lang w:val="es-ES"/>
        </w:rPr>
        <w:t>, entonces el solicitante debe</w:t>
      </w:r>
      <w:r w:rsidRPr="008C42A7">
        <w:rPr>
          <w:rFonts w:ascii="Arial" w:hAnsi="Arial" w:cs="Arial"/>
          <w:sz w:val="18"/>
          <w:szCs w:val="18"/>
          <w:lang w:val="es-ES"/>
        </w:rPr>
        <w:t>rá</w:t>
      </w:r>
      <w:r w:rsidR="00171ADC" w:rsidRPr="008C42A7">
        <w:rPr>
          <w:rFonts w:ascii="Arial" w:hAnsi="Arial" w:cs="Arial"/>
          <w:sz w:val="18"/>
          <w:szCs w:val="18"/>
          <w:lang w:val="es-ES"/>
        </w:rPr>
        <w:t xml:space="preserve"> entregar 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en la Dirección de Investigación </w:t>
      </w:r>
      <w:r w:rsidR="00171ADC" w:rsidRPr="008C42A7">
        <w:rPr>
          <w:rFonts w:ascii="Arial" w:hAnsi="Arial" w:cs="Arial"/>
          <w:sz w:val="18"/>
          <w:szCs w:val="18"/>
          <w:lang w:val="es-ES"/>
        </w:rPr>
        <w:t xml:space="preserve">los siguientes documentos acreditativos (en formato digital o impreso):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25"/>
      </w:tblGrid>
      <w:tr w:rsidR="00EE4C83" w:rsidRPr="008C42A7" w:rsidTr="000A75EF"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EE4C83" w:rsidRPr="008C42A7" w:rsidRDefault="00EE4C83" w:rsidP="00EE4C8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shd w:val="clear" w:color="auto" w:fill="D9D9D9" w:themeFill="background1" w:themeFillShade="D9"/>
          </w:tcPr>
          <w:p w:rsidR="00EE4C83" w:rsidRPr="00BD4A5C" w:rsidRDefault="00EE4C83" w:rsidP="00B055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5C">
              <w:rPr>
                <w:rFonts w:ascii="Arial" w:hAnsi="Arial" w:cs="Arial"/>
                <w:b/>
                <w:sz w:val="20"/>
                <w:szCs w:val="20"/>
              </w:rPr>
              <w:t>DOCUMENTOS ACREDITATIVOS ENTREGADOS</w:t>
            </w:r>
            <w:r w:rsidR="00B05568" w:rsidRPr="00BD4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4A5C">
              <w:rPr>
                <w:rFonts w:ascii="Arial" w:hAnsi="Arial" w:cs="Arial"/>
                <w:sz w:val="20"/>
                <w:szCs w:val="20"/>
              </w:rPr>
              <w:t>(marcar con una X)</w:t>
            </w:r>
          </w:p>
        </w:tc>
      </w:tr>
      <w:tr w:rsidR="00EE4C83" w:rsidRPr="008C42A7" w:rsidTr="000A75EF">
        <w:tc>
          <w:tcPr>
            <w:tcW w:w="592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EE4C83" w:rsidRPr="008C42A7" w:rsidRDefault="00EE4C83" w:rsidP="00EE4C83">
            <w:pPr>
              <w:pStyle w:val="Prrafodelista"/>
              <w:spacing w:before="60" w:after="60" w:line="240" w:lineRule="auto"/>
              <w:ind w:left="227" w:hanging="22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4C83" w:rsidRPr="00BD4A5C" w:rsidRDefault="00EE4C83" w:rsidP="00EE4C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A5C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4C83" w:rsidRPr="00BD4A5C" w:rsidRDefault="00EE4C83" w:rsidP="00EE4C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A5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E4C83" w:rsidRPr="008C42A7" w:rsidTr="000A75EF">
        <w:tc>
          <w:tcPr>
            <w:tcW w:w="5920" w:type="dxa"/>
            <w:tcBorders>
              <w:bottom w:val="single" w:sz="4" w:space="0" w:color="000000" w:themeColor="text1"/>
            </w:tcBorders>
          </w:tcPr>
          <w:p w:rsidR="00EE4C83" w:rsidRPr="00BD4A5C" w:rsidRDefault="000A75EF" w:rsidP="000A75EF">
            <w:pPr>
              <w:pStyle w:val="Prrafodelista"/>
              <w:spacing w:before="60" w:after="60" w:line="240" w:lineRule="auto"/>
              <w:ind w:left="227" w:hanging="22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IMPRESCINDIBL</w:t>
            </w:r>
            <w:r w:rsidR="00EE4C83" w:rsidRPr="00BD4A5C">
              <w:rPr>
                <w:rFonts w:ascii="Arial" w:hAnsi="Arial" w:cs="Arial"/>
                <w:sz w:val="20"/>
                <w:szCs w:val="20"/>
                <w:lang w:val="es-ES"/>
              </w:rPr>
              <w:t>E una copia idéntica del artículo publicado</w:t>
            </w:r>
            <w:r w:rsidR="0038422D">
              <w:rPr>
                <w:rFonts w:ascii="Arial" w:hAnsi="Arial" w:cs="Arial"/>
                <w:sz w:val="20"/>
                <w:szCs w:val="20"/>
                <w:lang w:val="es-ES"/>
              </w:rPr>
              <w:t xml:space="preserve"> (preferentemente en formato digital)</w:t>
            </w:r>
            <w:r w:rsidR="00EE4C83" w:rsidRPr="00BD4A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E4C83" w:rsidRPr="00CF6E21" w:rsidRDefault="00EE4C83" w:rsidP="00EE4C8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single" w:sz="4" w:space="0" w:color="000000" w:themeColor="text1"/>
            </w:tcBorders>
          </w:tcPr>
          <w:p w:rsidR="00EE4C83" w:rsidRPr="00CF6E21" w:rsidRDefault="00EE4C83" w:rsidP="00EE4C8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83" w:rsidRPr="008C42A7" w:rsidTr="009F1C42">
        <w:tc>
          <w:tcPr>
            <w:tcW w:w="5920" w:type="dxa"/>
            <w:tcBorders>
              <w:bottom w:val="nil"/>
            </w:tcBorders>
          </w:tcPr>
          <w:p w:rsidR="00EE4C83" w:rsidRPr="00BD4A5C" w:rsidRDefault="00EE4C83" w:rsidP="0029503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 xml:space="preserve">SI SE DISPONE DE LA PUBLICACIÓN </w:t>
            </w:r>
            <w:r w:rsidR="0038422D">
              <w:rPr>
                <w:rFonts w:ascii="Arial" w:hAnsi="Arial" w:cs="Arial"/>
                <w:sz w:val="20"/>
                <w:szCs w:val="20"/>
                <w:lang w:val="es-ES"/>
              </w:rPr>
              <w:t>(preferentemente en formato digital)</w:t>
            </w:r>
            <w:r w:rsidR="003F505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>una copia de:</w:t>
            </w:r>
          </w:p>
        </w:tc>
        <w:tc>
          <w:tcPr>
            <w:tcW w:w="1701" w:type="dxa"/>
            <w:tcBorders>
              <w:bottom w:val="nil"/>
            </w:tcBorders>
          </w:tcPr>
          <w:p w:rsidR="00EE4C83" w:rsidRPr="00CF6E21" w:rsidRDefault="00EE4C83" w:rsidP="00EE4C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:rsidR="00EE4C83" w:rsidRPr="00CF6E21" w:rsidRDefault="00EE4C83" w:rsidP="00CF6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83" w:rsidRPr="008C42A7" w:rsidTr="009F1C42">
        <w:tc>
          <w:tcPr>
            <w:tcW w:w="5920" w:type="dxa"/>
            <w:tcBorders>
              <w:top w:val="nil"/>
              <w:bottom w:val="dashed" w:sz="4" w:space="0" w:color="auto"/>
            </w:tcBorders>
          </w:tcPr>
          <w:p w:rsidR="00EE4C83" w:rsidRPr="00BD4A5C" w:rsidRDefault="00EE4C83" w:rsidP="00EE4C83">
            <w:pPr>
              <w:pStyle w:val="Prrafodelista"/>
              <w:numPr>
                <w:ilvl w:val="0"/>
                <w:numId w:val="25"/>
              </w:numPr>
              <w:spacing w:before="60" w:after="60" w:line="240" w:lineRule="auto"/>
              <w:ind w:left="924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>la tapa de la publicación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EE4C83" w:rsidRPr="00CF6E21" w:rsidRDefault="00EE4C83" w:rsidP="00EE4C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bottom w:val="dashed" w:sz="4" w:space="0" w:color="auto"/>
            </w:tcBorders>
          </w:tcPr>
          <w:p w:rsidR="00EE4C83" w:rsidRPr="00CF6E21" w:rsidRDefault="00EE4C83" w:rsidP="00CF6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83" w:rsidRPr="008C42A7" w:rsidTr="009F1C42">
        <w:tc>
          <w:tcPr>
            <w:tcW w:w="5920" w:type="dxa"/>
            <w:tcBorders>
              <w:top w:val="dashed" w:sz="4" w:space="0" w:color="auto"/>
              <w:bottom w:val="dashed" w:sz="4" w:space="0" w:color="auto"/>
            </w:tcBorders>
          </w:tcPr>
          <w:p w:rsidR="00EE4C83" w:rsidRPr="00BD4A5C" w:rsidRDefault="00EE4C83" w:rsidP="00EE4C83">
            <w:pPr>
              <w:pStyle w:val="Prrafodelista"/>
              <w:numPr>
                <w:ilvl w:val="0"/>
                <w:numId w:val="25"/>
              </w:numPr>
              <w:spacing w:before="60" w:after="60" w:line="240" w:lineRule="auto"/>
              <w:ind w:left="924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>la página de títulos de crédito de la publicació</w:t>
            </w:r>
            <w:r w:rsidR="00B06C77" w:rsidRPr="00BD4A5C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EE4C83" w:rsidRPr="00CF6E21" w:rsidRDefault="00EE4C83" w:rsidP="00EE4C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dashed" w:sz="4" w:space="0" w:color="auto"/>
              <w:bottom w:val="dashed" w:sz="4" w:space="0" w:color="auto"/>
            </w:tcBorders>
          </w:tcPr>
          <w:p w:rsidR="00EE4C83" w:rsidRPr="00CF6E21" w:rsidRDefault="00EE4C83" w:rsidP="00CF6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83" w:rsidRPr="008C42A7" w:rsidTr="009F1C42">
        <w:tc>
          <w:tcPr>
            <w:tcW w:w="5920" w:type="dxa"/>
            <w:tcBorders>
              <w:top w:val="dashed" w:sz="4" w:space="0" w:color="auto"/>
            </w:tcBorders>
          </w:tcPr>
          <w:p w:rsidR="00EE4C83" w:rsidRPr="00BD4A5C" w:rsidRDefault="00EE4C83" w:rsidP="00EE4C83">
            <w:pPr>
              <w:pStyle w:val="Prrafodelista"/>
              <w:numPr>
                <w:ilvl w:val="0"/>
                <w:numId w:val="25"/>
              </w:numPr>
              <w:spacing w:before="60" w:after="60" w:line="240" w:lineRule="auto"/>
              <w:ind w:left="924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>el sumario de la revista donde aparece c</w:t>
            </w:r>
            <w:r w:rsidR="00B06C77" w:rsidRPr="00BD4A5C">
              <w:rPr>
                <w:rFonts w:ascii="Arial" w:hAnsi="Arial" w:cs="Arial"/>
                <w:sz w:val="20"/>
                <w:szCs w:val="20"/>
                <w:lang w:val="es-ES"/>
              </w:rPr>
              <w:t>onsignado el artículo publicado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EE4C83" w:rsidRPr="00CF6E21" w:rsidRDefault="00EE4C83" w:rsidP="00EE4C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dashed" w:sz="4" w:space="0" w:color="auto"/>
            </w:tcBorders>
          </w:tcPr>
          <w:p w:rsidR="00EE4C83" w:rsidRPr="00CF6E21" w:rsidRDefault="00EE4C83" w:rsidP="00CF6E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C83" w:rsidRPr="008C42A7" w:rsidRDefault="00EE4C83" w:rsidP="00EE4C83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FB0E10" w:rsidRDefault="000E11B8" w:rsidP="000E11B8">
      <w:pPr>
        <w:pStyle w:val="Prrafodelista"/>
        <w:numPr>
          <w:ilvl w:val="0"/>
          <w:numId w:val="23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8C42A7">
        <w:rPr>
          <w:rFonts w:ascii="Arial" w:hAnsi="Arial" w:cs="Arial"/>
          <w:sz w:val="18"/>
          <w:szCs w:val="18"/>
          <w:lang w:val="es-ES"/>
        </w:rPr>
        <w:t>Una vez completados los dos primeros pasos e</w:t>
      </w:r>
      <w:r w:rsidR="00961BAC" w:rsidRPr="008C42A7">
        <w:rPr>
          <w:rFonts w:ascii="Arial" w:hAnsi="Arial" w:cs="Arial"/>
          <w:sz w:val="18"/>
          <w:szCs w:val="18"/>
          <w:lang w:val="es-ES"/>
        </w:rPr>
        <w:t>l solicitante debe emitir una BOLETA DE HONORARIOS del Servicio de Impuestos Internos (SII) de Chile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 (</w:t>
      </w:r>
      <w:hyperlink r:id="rId9" w:history="1">
        <w:r w:rsidRPr="008C42A7">
          <w:rPr>
            <w:rStyle w:val="Hipervnculo"/>
            <w:rFonts w:ascii="Arial" w:hAnsi="Arial" w:cs="Arial"/>
            <w:sz w:val="18"/>
            <w:szCs w:val="18"/>
            <w:lang w:val="es-ES"/>
          </w:rPr>
          <w:t>http://www.sii.cl/botonera/interior_boleta.htm</w:t>
        </w:r>
      </w:hyperlink>
      <w:r w:rsidRPr="008C42A7">
        <w:rPr>
          <w:rFonts w:ascii="Arial" w:hAnsi="Arial" w:cs="Arial"/>
          <w:sz w:val="18"/>
          <w:szCs w:val="18"/>
          <w:lang w:val="es-ES"/>
        </w:rPr>
        <w:t>)</w:t>
      </w:r>
      <w:r w:rsidR="00961BAC" w:rsidRPr="008C42A7">
        <w:rPr>
          <w:rFonts w:ascii="Arial" w:hAnsi="Arial" w:cs="Arial"/>
          <w:sz w:val="18"/>
          <w:szCs w:val="18"/>
          <w:lang w:val="es-ES"/>
        </w:rPr>
        <w:t>.</w:t>
      </w:r>
      <w:r w:rsidR="00E01BDF" w:rsidRPr="008C42A7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FB0E10" w:rsidRDefault="00FB0E10" w:rsidP="00FB0E10">
      <w:pPr>
        <w:pStyle w:val="Prrafodelista"/>
        <w:numPr>
          <w:ilvl w:val="0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Si nunca ha emitido una boleta de honorarios del </w:t>
      </w:r>
      <w:r w:rsidR="00485652">
        <w:rPr>
          <w:rFonts w:ascii="Arial" w:hAnsi="Arial" w:cs="Arial"/>
          <w:sz w:val="18"/>
          <w:szCs w:val="18"/>
          <w:lang w:val="es-ES"/>
        </w:rPr>
        <w:t>SII</w:t>
      </w:r>
      <w:r>
        <w:rPr>
          <w:rFonts w:ascii="Arial" w:hAnsi="Arial" w:cs="Arial"/>
          <w:sz w:val="18"/>
          <w:szCs w:val="18"/>
          <w:lang w:val="es-ES"/>
        </w:rPr>
        <w:t xml:space="preserve">, usted debe darse de alta en el SII. 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Un epígrafe aconsejable para darse de alta en el SII es: SERVICIOS PERSONALES DE EDUCACIÓN, ENSEÑANZA UNIVERSITARIA. </w:t>
      </w:r>
    </w:p>
    <w:p w:rsidR="00FB0E10" w:rsidRDefault="00FB0E10" w:rsidP="00FB0E10">
      <w:pPr>
        <w:pStyle w:val="Prrafodelista"/>
        <w:numPr>
          <w:ilvl w:val="0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DATOS A RELLENAR: </w:t>
      </w:r>
    </w:p>
    <w:p w:rsidR="00FB0E10" w:rsidRDefault="00FB0E10" w:rsidP="00FB0E10">
      <w:pPr>
        <w:pStyle w:val="Prrafodelista"/>
        <w:numPr>
          <w:ilvl w:val="1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DEL PAGADOR: </w:t>
      </w:r>
    </w:p>
    <w:p w:rsidR="00FB0E10" w:rsidRDefault="00FB0E10" w:rsidP="00FB0E10">
      <w:pPr>
        <w:pStyle w:val="Prrafodelista"/>
        <w:numPr>
          <w:ilvl w:val="2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Señor(es): Universidad Adventista de Chile</w:t>
      </w:r>
    </w:p>
    <w:p w:rsidR="00485652" w:rsidRDefault="00485652" w:rsidP="00FB0E10">
      <w:pPr>
        <w:pStyle w:val="Prrafodelista"/>
        <w:numPr>
          <w:ilvl w:val="2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Rut: 71655700-6</w:t>
      </w:r>
    </w:p>
    <w:p w:rsidR="00485652" w:rsidRDefault="00485652" w:rsidP="00FB0E10">
      <w:pPr>
        <w:pStyle w:val="Prrafodelista"/>
        <w:numPr>
          <w:ilvl w:val="2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Domicilio: Camino a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Tanilvoro</w:t>
      </w:r>
      <w:proofErr w:type="spellEnd"/>
      <w:r>
        <w:rPr>
          <w:rFonts w:ascii="Arial" w:hAnsi="Arial" w:cs="Arial"/>
          <w:sz w:val="18"/>
          <w:szCs w:val="18"/>
          <w:lang w:val="es-ES"/>
        </w:rPr>
        <w:t>, km 12, Las Mariposas, Chillán</w:t>
      </w:r>
    </w:p>
    <w:p w:rsidR="00FB0E10" w:rsidRDefault="00FB0E10" w:rsidP="00FB0E10">
      <w:pPr>
        <w:pStyle w:val="Prrafodelista"/>
        <w:numPr>
          <w:ilvl w:val="1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 w:rsidRPr="008C42A7">
        <w:rPr>
          <w:rFonts w:ascii="Arial" w:hAnsi="Arial" w:cs="Arial"/>
          <w:sz w:val="18"/>
          <w:szCs w:val="18"/>
          <w:lang w:val="es-ES"/>
        </w:rPr>
        <w:t>En el apartado «Por atención personal» puede consignarse: PUBLICACIONES CIENTÍFICAS Y PONENCIAS.</w:t>
      </w:r>
    </w:p>
    <w:p w:rsidR="005B211E" w:rsidRDefault="00486146" w:rsidP="00486146">
      <w:pPr>
        <w:pStyle w:val="Prrafodelista"/>
        <w:numPr>
          <w:ilvl w:val="0"/>
          <w:numId w:val="23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20"/>
          <w:szCs w:val="20"/>
          <w:lang w:val="es-ES"/>
        </w:rPr>
      </w:pPr>
      <w:r w:rsidRPr="000414BD">
        <w:rPr>
          <w:rFonts w:ascii="Arial" w:hAnsi="Arial" w:cs="Arial"/>
          <w:sz w:val="20"/>
          <w:szCs w:val="20"/>
          <w:lang w:val="es-ES"/>
        </w:rPr>
        <w:t xml:space="preserve">Indicar </w:t>
      </w:r>
      <w:r>
        <w:rPr>
          <w:rFonts w:ascii="Arial" w:hAnsi="Arial" w:cs="Arial"/>
          <w:sz w:val="20"/>
          <w:szCs w:val="20"/>
          <w:lang w:val="es-ES"/>
        </w:rPr>
        <w:t>la forma de pago del incentivo</w:t>
      </w:r>
      <w:r w:rsidR="005B211E">
        <w:rPr>
          <w:rFonts w:ascii="Arial" w:hAnsi="Arial" w:cs="Arial"/>
          <w:sz w:val="20"/>
          <w:szCs w:val="20"/>
          <w:lang w:val="es-ES"/>
        </w:rPr>
        <w:t xml:space="preserve">: </w:t>
      </w:r>
    </w:p>
    <w:p w:rsidR="005B211E" w:rsidRDefault="005B211E" w:rsidP="005B211E">
      <w:pPr>
        <w:pStyle w:val="Prrafodelista"/>
        <w:numPr>
          <w:ilvl w:val="0"/>
          <w:numId w:val="29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Solicitantes a los que se les deposita el sueldo o los honorarios en una cuenta bancaria, también se depositará el incentivo en la misma cuenta.</w:t>
      </w:r>
    </w:p>
    <w:p w:rsidR="00486146" w:rsidRDefault="005B211E" w:rsidP="005B211E">
      <w:pPr>
        <w:pStyle w:val="Prrafodelista"/>
        <w:numPr>
          <w:ilvl w:val="0"/>
          <w:numId w:val="29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Solicitantes a los que se les paga por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Servipag</w:t>
      </w:r>
      <w:proofErr w:type="spellEnd"/>
      <w:r w:rsidR="00FC7DBC">
        <w:rPr>
          <w:rFonts w:ascii="Arial" w:hAnsi="Arial" w:cs="Arial"/>
          <w:sz w:val="20"/>
          <w:szCs w:val="20"/>
          <w:lang w:val="es-ES"/>
        </w:rPr>
        <w:t>,</w:t>
      </w:r>
      <w:r>
        <w:rPr>
          <w:rFonts w:ascii="Arial" w:hAnsi="Arial" w:cs="Arial"/>
          <w:sz w:val="20"/>
          <w:szCs w:val="20"/>
          <w:lang w:val="es-ES"/>
        </w:rPr>
        <w:t xml:space="preserve"> deben indicar si desean cobrar el incentivo por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Servipag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o que se les deposite en una cuenta bancaria</w:t>
      </w:r>
      <w:r w:rsidR="00486146" w:rsidRPr="000414BD">
        <w:rPr>
          <w:rFonts w:ascii="Arial" w:hAnsi="Arial" w:cs="Arial"/>
          <w:sz w:val="20"/>
          <w:szCs w:val="20"/>
          <w:lang w:val="es-ES"/>
        </w:rPr>
        <w:t>.</w:t>
      </w:r>
    </w:p>
    <w:p w:rsidR="00485652" w:rsidRDefault="004856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A2CBB" w:rsidRPr="008C42A7" w:rsidRDefault="008A3914" w:rsidP="001708E6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8C42A7">
        <w:rPr>
          <w:rFonts w:ascii="Arial" w:hAnsi="Arial" w:cs="Arial"/>
          <w:b/>
          <w:sz w:val="20"/>
          <w:szCs w:val="20"/>
        </w:rPr>
        <w:lastRenderedPageBreak/>
        <w:t xml:space="preserve">IDENTIFICACIÓN DEL </w:t>
      </w:r>
      <w:r w:rsidR="000A75EF">
        <w:rPr>
          <w:rFonts w:ascii="Arial" w:hAnsi="Arial" w:cs="Arial"/>
          <w:b/>
          <w:sz w:val="20"/>
          <w:szCs w:val="20"/>
        </w:rPr>
        <w:t>SOLICITANTE</w:t>
      </w:r>
      <w:r w:rsidR="001708E6" w:rsidRPr="008C42A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1985"/>
        <w:gridCol w:w="1417"/>
        <w:gridCol w:w="2694"/>
      </w:tblGrid>
      <w:tr w:rsidR="001C098D" w:rsidRPr="008C42A7" w:rsidTr="00B726C5">
        <w:tc>
          <w:tcPr>
            <w:tcW w:w="3402" w:type="dxa"/>
            <w:gridSpan w:val="2"/>
            <w:shd w:val="clear" w:color="auto" w:fill="D9D9D9" w:themeFill="background1" w:themeFillShade="D9"/>
          </w:tcPr>
          <w:p w:rsidR="001C098D" w:rsidRPr="008C42A7" w:rsidRDefault="001C098D" w:rsidP="00B726C5">
            <w:pPr>
              <w:pStyle w:val="Prrafodelista"/>
              <w:numPr>
                <w:ilvl w:val="1"/>
                <w:numId w:val="18"/>
              </w:numPr>
              <w:spacing w:before="60" w:line="240" w:lineRule="auto"/>
              <w:ind w:left="499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 xml:space="preserve">Académico </w:t>
            </w:r>
          </w:p>
          <w:p w:rsidR="001C098D" w:rsidRPr="008C42A7" w:rsidRDefault="001C098D" w:rsidP="00B726C5">
            <w:pPr>
              <w:pStyle w:val="Prrafodelista"/>
              <w:spacing w:after="60" w:line="240" w:lineRule="auto"/>
              <w:ind w:left="505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4F7F">
              <w:rPr>
                <w:rFonts w:ascii="Arial" w:hAnsi="Arial" w:cs="Arial"/>
                <w:sz w:val="14"/>
                <w:szCs w:val="14"/>
                <w:lang w:val="es-ES"/>
              </w:rPr>
              <w:t xml:space="preserve">(APELLIDO </w:t>
            </w:r>
            <w:proofErr w:type="spellStart"/>
            <w:r w:rsidRPr="00D04F7F">
              <w:rPr>
                <w:rFonts w:ascii="Arial" w:hAnsi="Arial" w:cs="Arial"/>
                <w:sz w:val="14"/>
                <w:szCs w:val="14"/>
                <w:lang w:val="es-ES"/>
              </w:rPr>
              <w:t>APELLIDO</w:t>
            </w:r>
            <w:proofErr w:type="spellEnd"/>
            <w:r w:rsidRPr="00D04F7F">
              <w:rPr>
                <w:rFonts w:ascii="Arial" w:hAnsi="Arial" w:cs="Arial"/>
                <w:sz w:val="14"/>
                <w:szCs w:val="14"/>
                <w:lang w:val="es-ES"/>
              </w:rPr>
              <w:t>, Nombre Nombre)</w:t>
            </w:r>
          </w:p>
        </w:tc>
        <w:tc>
          <w:tcPr>
            <w:tcW w:w="6096" w:type="dxa"/>
            <w:gridSpan w:val="3"/>
          </w:tcPr>
          <w:p w:rsidR="001C098D" w:rsidRPr="008C42A7" w:rsidRDefault="001C098D" w:rsidP="00171ADC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8C42A7">
        <w:tc>
          <w:tcPr>
            <w:tcW w:w="2410" w:type="dxa"/>
            <w:shd w:val="clear" w:color="auto" w:fill="D9D9D9" w:themeFill="background1" w:themeFillShade="D9"/>
          </w:tcPr>
          <w:p w:rsidR="001C098D" w:rsidRPr="008C42A7" w:rsidRDefault="001C098D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RUT</w:t>
            </w:r>
          </w:p>
        </w:tc>
        <w:tc>
          <w:tcPr>
            <w:tcW w:w="7088" w:type="dxa"/>
            <w:gridSpan w:val="4"/>
          </w:tcPr>
          <w:p w:rsidR="001C098D" w:rsidRPr="008C42A7" w:rsidRDefault="001C098D" w:rsidP="00171ADC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8C42A7">
        <w:tc>
          <w:tcPr>
            <w:tcW w:w="2410" w:type="dxa"/>
            <w:shd w:val="clear" w:color="auto" w:fill="D9D9D9" w:themeFill="background1" w:themeFillShade="D9"/>
          </w:tcPr>
          <w:p w:rsidR="001C098D" w:rsidRPr="008C42A7" w:rsidRDefault="001C098D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7088" w:type="dxa"/>
            <w:gridSpan w:val="4"/>
          </w:tcPr>
          <w:p w:rsidR="001C098D" w:rsidRPr="008C42A7" w:rsidRDefault="001C098D" w:rsidP="00171ADC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8C42A7">
        <w:tc>
          <w:tcPr>
            <w:tcW w:w="2410" w:type="dxa"/>
            <w:shd w:val="clear" w:color="auto" w:fill="D9D9D9" w:themeFill="background1" w:themeFillShade="D9"/>
          </w:tcPr>
          <w:p w:rsidR="001C098D" w:rsidRPr="008C42A7" w:rsidRDefault="001C098D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D7059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70594">
              <w:rPr>
                <w:rFonts w:ascii="Arial" w:hAnsi="Arial" w:cs="Arial"/>
                <w:sz w:val="20"/>
                <w:szCs w:val="20"/>
                <w:lang w:val="es-ES"/>
              </w:rPr>
              <w:t>UnACh</w:t>
            </w:r>
            <w:proofErr w:type="spellEnd"/>
          </w:p>
        </w:tc>
        <w:tc>
          <w:tcPr>
            <w:tcW w:w="2977" w:type="dxa"/>
            <w:gridSpan w:val="2"/>
          </w:tcPr>
          <w:p w:rsidR="001C098D" w:rsidRPr="008C42A7" w:rsidRDefault="001C098D" w:rsidP="00171ADC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C098D" w:rsidRPr="008C42A7" w:rsidRDefault="001C098D" w:rsidP="00171ADC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2694" w:type="dxa"/>
          </w:tcPr>
          <w:p w:rsidR="001C098D" w:rsidRPr="008C42A7" w:rsidRDefault="001C098D" w:rsidP="00171ADC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1C098D">
        <w:tc>
          <w:tcPr>
            <w:tcW w:w="2410" w:type="dxa"/>
            <w:shd w:val="clear" w:color="auto" w:fill="D9D9D9" w:themeFill="background1" w:themeFillShade="D9"/>
          </w:tcPr>
          <w:p w:rsidR="001C098D" w:rsidRPr="008C42A7" w:rsidRDefault="001C098D" w:rsidP="00515781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Facultad / Unidad</w:t>
            </w:r>
          </w:p>
        </w:tc>
        <w:tc>
          <w:tcPr>
            <w:tcW w:w="7088" w:type="dxa"/>
            <w:gridSpan w:val="4"/>
          </w:tcPr>
          <w:p w:rsidR="001C098D" w:rsidRPr="008C42A7" w:rsidRDefault="001C098D" w:rsidP="00171ADC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8C42A7">
        <w:tc>
          <w:tcPr>
            <w:tcW w:w="2410" w:type="dxa"/>
            <w:shd w:val="clear" w:color="auto" w:fill="D9D9D9" w:themeFill="background1" w:themeFillShade="D9"/>
          </w:tcPr>
          <w:p w:rsidR="001C098D" w:rsidRPr="008C42A7" w:rsidRDefault="001C098D" w:rsidP="00515781">
            <w:pPr>
              <w:pStyle w:val="Prrafodelista"/>
              <w:numPr>
                <w:ilvl w:val="0"/>
                <w:numId w:val="19"/>
              </w:numPr>
              <w:spacing w:before="60" w:after="60" w:line="240" w:lineRule="auto"/>
              <w:ind w:left="499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7088" w:type="dxa"/>
            <w:gridSpan w:val="4"/>
          </w:tcPr>
          <w:p w:rsidR="001C098D" w:rsidRPr="008C42A7" w:rsidRDefault="001C098D" w:rsidP="00171ADC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485652" w:rsidRDefault="00485652" w:rsidP="002137C3"/>
    <w:tbl>
      <w:tblPr>
        <w:tblStyle w:val="Tablaconcuadrcula"/>
        <w:tblW w:w="10632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1142"/>
        <w:gridCol w:w="425"/>
        <w:gridCol w:w="558"/>
        <w:gridCol w:w="150"/>
        <w:gridCol w:w="284"/>
        <w:gridCol w:w="95"/>
        <w:gridCol w:w="463"/>
        <w:gridCol w:w="718"/>
        <w:gridCol w:w="754"/>
        <w:gridCol w:w="522"/>
        <w:gridCol w:w="131"/>
        <w:gridCol w:w="10"/>
        <w:gridCol w:w="920"/>
        <w:gridCol w:w="356"/>
        <w:gridCol w:w="411"/>
        <w:gridCol w:w="671"/>
        <w:gridCol w:w="97"/>
        <w:gridCol w:w="97"/>
        <w:gridCol w:w="166"/>
        <w:gridCol w:w="815"/>
        <w:gridCol w:w="295"/>
        <w:gridCol w:w="133"/>
        <w:gridCol w:w="1419"/>
      </w:tblGrid>
      <w:tr w:rsidR="007551D8" w:rsidRPr="00071763" w:rsidTr="00D61784">
        <w:tc>
          <w:tcPr>
            <w:tcW w:w="10632" w:type="dxa"/>
            <w:gridSpan w:val="23"/>
            <w:shd w:val="clear" w:color="auto" w:fill="D9D9D9" w:themeFill="background1" w:themeFillShade="D9"/>
          </w:tcPr>
          <w:p w:rsidR="007551D8" w:rsidRPr="003C40CE" w:rsidRDefault="007551D8" w:rsidP="004E3492">
            <w:pPr>
              <w:spacing w:before="60" w:after="6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0CE">
              <w:rPr>
                <w:rFonts w:ascii="Arial" w:hAnsi="Arial" w:cs="Arial"/>
                <w:b/>
                <w:sz w:val="28"/>
                <w:szCs w:val="28"/>
              </w:rPr>
              <w:t xml:space="preserve">ARTÍCULOS </w:t>
            </w:r>
            <w:r w:rsidR="001B6650" w:rsidRPr="00580B40">
              <w:rPr>
                <w:rFonts w:ascii="Arial" w:hAnsi="Arial" w:cs="Arial"/>
                <w:b/>
                <w:sz w:val="20"/>
                <w:szCs w:val="20"/>
              </w:rPr>
              <w:t>EN REVISTAS ACADÉMICAS O CIENTÍFICAS</w:t>
            </w:r>
          </w:p>
        </w:tc>
      </w:tr>
      <w:tr w:rsidR="007551D8" w:rsidRPr="00081263" w:rsidTr="00671DB8">
        <w:tc>
          <w:tcPr>
            <w:tcW w:w="1567" w:type="dxa"/>
            <w:gridSpan w:val="2"/>
            <w:shd w:val="clear" w:color="auto" w:fill="D9D9D9" w:themeFill="background1" w:themeFillShade="D9"/>
          </w:tcPr>
          <w:p w:rsidR="007551D8" w:rsidRPr="00071763" w:rsidRDefault="007551D8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autor principal</w:t>
            </w:r>
          </w:p>
        </w:tc>
        <w:tc>
          <w:tcPr>
            <w:tcW w:w="558" w:type="dxa"/>
          </w:tcPr>
          <w:p w:rsidR="007551D8" w:rsidRPr="00071763" w:rsidRDefault="007551D8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7551D8" w:rsidRPr="00071763" w:rsidRDefault="007551D8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7515" w:type="dxa"/>
            <w:gridSpan w:val="16"/>
            <w:vMerge w:val="restart"/>
            <w:vAlign w:val="center"/>
          </w:tcPr>
          <w:p w:rsidR="007551D8" w:rsidRPr="00081263" w:rsidRDefault="007551D8" w:rsidP="0008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1D8" w:rsidRPr="00071763" w:rsidTr="00671DB8">
        <w:tc>
          <w:tcPr>
            <w:tcW w:w="1567" w:type="dxa"/>
            <w:gridSpan w:val="2"/>
            <w:shd w:val="clear" w:color="auto" w:fill="D9D9D9" w:themeFill="background1" w:themeFillShade="D9"/>
          </w:tcPr>
          <w:p w:rsidR="007551D8" w:rsidRPr="00071763" w:rsidRDefault="007551D8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coautor</w:t>
            </w:r>
          </w:p>
        </w:tc>
        <w:tc>
          <w:tcPr>
            <w:tcW w:w="558" w:type="dxa"/>
          </w:tcPr>
          <w:p w:rsidR="007551D8" w:rsidRPr="00071763" w:rsidRDefault="007551D8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7551D8" w:rsidRPr="00071763" w:rsidRDefault="007551D8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16"/>
            <w:vMerge/>
          </w:tcPr>
          <w:p w:rsidR="007551D8" w:rsidRPr="00071763" w:rsidRDefault="007551D8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5FA" w:rsidRPr="00071763" w:rsidTr="00671DB8">
        <w:tc>
          <w:tcPr>
            <w:tcW w:w="15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75FA" w:rsidRPr="00071763" w:rsidRDefault="001C75FA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Nombre de la revista</w:t>
            </w:r>
          </w:p>
        </w:tc>
        <w:tc>
          <w:tcPr>
            <w:tcW w:w="4605" w:type="dxa"/>
            <w:gridSpan w:val="11"/>
            <w:vMerge w:val="restart"/>
            <w:vAlign w:val="center"/>
          </w:tcPr>
          <w:p w:rsidR="001C75FA" w:rsidRPr="00071763" w:rsidRDefault="001C75FA" w:rsidP="00E36C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Vol.</w:t>
            </w:r>
          </w:p>
        </w:tc>
        <w:tc>
          <w:tcPr>
            <w:tcW w:w="768" w:type="dxa"/>
            <w:gridSpan w:val="2"/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n.º</w:t>
            </w:r>
          </w:p>
        </w:tc>
        <w:tc>
          <w:tcPr>
            <w:tcW w:w="1078" w:type="dxa"/>
            <w:gridSpan w:val="3"/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847" w:type="dxa"/>
            <w:gridSpan w:val="3"/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págs.</w:t>
            </w:r>
          </w:p>
        </w:tc>
      </w:tr>
      <w:tr w:rsidR="001C098D" w:rsidRPr="00071763" w:rsidTr="00671DB8">
        <w:tc>
          <w:tcPr>
            <w:tcW w:w="1567" w:type="dxa"/>
            <w:gridSpan w:val="2"/>
            <w:vMerge/>
            <w:tcBorders>
              <w:bottom w:val="single" w:sz="4" w:space="0" w:color="000000" w:themeColor="text1"/>
            </w:tcBorders>
          </w:tcPr>
          <w:p w:rsidR="001C098D" w:rsidRPr="00071763" w:rsidRDefault="001C098D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11"/>
            <w:vMerge/>
            <w:tcBorders>
              <w:bottom w:val="single" w:sz="4" w:space="0" w:color="000000" w:themeColor="text1"/>
            </w:tcBorders>
          </w:tcPr>
          <w:p w:rsidR="001C098D" w:rsidRPr="00071763" w:rsidRDefault="001C098D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000000" w:themeColor="text1"/>
            </w:tcBorders>
          </w:tcPr>
          <w:p w:rsidR="001C098D" w:rsidRPr="00071763" w:rsidRDefault="001C098D" w:rsidP="00171A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bottom w:val="single" w:sz="4" w:space="0" w:color="000000" w:themeColor="text1"/>
            </w:tcBorders>
          </w:tcPr>
          <w:p w:rsidR="001C098D" w:rsidRPr="00071763" w:rsidRDefault="001C098D" w:rsidP="00171A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bottom w:val="single" w:sz="4" w:space="0" w:color="000000" w:themeColor="text1"/>
            </w:tcBorders>
          </w:tcPr>
          <w:p w:rsidR="001C098D" w:rsidRPr="00071763" w:rsidRDefault="001C098D" w:rsidP="00171A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000000" w:themeColor="text1"/>
            </w:tcBorders>
          </w:tcPr>
          <w:p w:rsidR="001C098D" w:rsidRPr="00071763" w:rsidRDefault="001C098D" w:rsidP="00171A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5FA" w:rsidRPr="00071763" w:rsidTr="00671DB8"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1763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0717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65" w:type="dxa"/>
            <w:gridSpan w:val="21"/>
            <w:tcBorders>
              <w:bottom w:val="single" w:sz="4" w:space="0" w:color="auto"/>
            </w:tcBorders>
          </w:tcPr>
          <w:p w:rsidR="001C75FA" w:rsidRPr="00071763" w:rsidRDefault="001C75FA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B8" w:rsidRPr="00071763" w:rsidTr="00671DB8">
        <w:tc>
          <w:tcPr>
            <w:tcW w:w="227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1DB8" w:rsidRPr="00071763" w:rsidRDefault="00671DB8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 </w:t>
            </w:r>
            <w:r w:rsidRPr="00671DB8">
              <w:rPr>
                <w:rFonts w:ascii="Arial" w:hAnsi="Arial" w:cs="Arial"/>
                <w:sz w:val="16"/>
                <w:szCs w:val="16"/>
              </w:rPr>
              <w:t>(publicación en línea)</w:t>
            </w:r>
          </w:p>
        </w:tc>
        <w:tc>
          <w:tcPr>
            <w:tcW w:w="8357" w:type="dxa"/>
            <w:gridSpan w:val="19"/>
            <w:tcBorders>
              <w:bottom w:val="single" w:sz="4" w:space="0" w:color="auto"/>
            </w:tcBorders>
          </w:tcPr>
          <w:p w:rsidR="00671DB8" w:rsidRPr="00071763" w:rsidRDefault="00671DB8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B8" w:rsidRPr="00071763" w:rsidTr="00671DB8">
        <w:tc>
          <w:tcPr>
            <w:tcW w:w="2275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671DB8" w:rsidRPr="00071763" w:rsidRDefault="00671DB8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ISSN </w:t>
            </w:r>
            <w:r w:rsidRPr="00671DB8">
              <w:rPr>
                <w:rFonts w:ascii="Arial" w:hAnsi="Arial" w:cs="Arial"/>
                <w:sz w:val="16"/>
                <w:szCs w:val="16"/>
              </w:rPr>
              <w:t>(ed. impresa)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double" w:sz="6" w:space="0" w:color="auto"/>
            </w:tcBorders>
          </w:tcPr>
          <w:p w:rsidR="00671DB8" w:rsidRPr="00071763" w:rsidRDefault="00671DB8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671DB8" w:rsidRPr="00071763" w:rsidRDefault="00671DB8" w:rsidP="00671DB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ISSN </w:t>
            </w:r>
            <w:r w:rsidRPr="00671DB8">
              <w:rPr>
                <w:rFonts w:ascii="Arial" w:hAnsi="Arial" w:cs="Arial"/>
                <w:sz w:val="16"/>
                <w:szCs w:val="16"/>
              </w:rPr>
              <w:t>(ed. en línea)</w:t>
            </w:r>
          </w:p>
        </w:tc>
        <w:tc>
          <w:tcPr>
            <w:tcW w:w="3022" w:type="dxa"/>
            <w:gridSpan w:val="7"/>
            <w:tcBorders>
              <w:top w:val="single" w:sz="4" w:space="0" w:color="auto"/>
              <w:bottom w:val="double" w:sz="6" w:space="0" w:color="auto"/>
            </w:tcBorders>
          </w:tcPr>
          <w:p w:rsidR="00671DB8" w:rsidRPr="00071763" w:rsidRDefault="00671DB8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D7B" w:rsidRPr="00071763" w:rsidTr="00D61784">
        <w:tc>
          <w:tcPr>
            <w:tcW w:w="10632" w:type="dxa"/>
            <w:gridSpan w:val="23"/>
            <w:tcBorders>
              <w:top w:val="double" w:sz="6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C3D7B" w:rsidRPr="00071763" w:rsidRDefault="00FC3D7B" w:rsidP="00F662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63">
              <w:rPr>
                <w:rFonts w:ascii="Arial" w:hAnsi="Arial" w:cs="Arial"/>
                <w:b/>
                <w:sz w:val="20"/>
                <w:szCs w:val="20"/>
              </w:rPr>
              <w:t>Revista indexada</w:t>
            </w:r>
            <w:r w:rsidR="001B08A0">
              <w:rPr>
                <w:rFonts w:ascii="Arial" w:hAnsi="Arial" w:cs="Arial"/>
                <w:b/>
                <w:sz w:val="20"/>
                <w:szCs w:val="20"/>
              </w:rPr>
              <w:t xml:space="preserve"> en</w:t>
            </w:r>
          </w:p>
        </w:tc>
      </w:tr>
      <w:tr w:rsidR="001B08A0" w:rsidRPr="00071763" w:rsidTr="001B08A0">
        <w:tc>
          <w:tcPr>
            <w:tcW w:w="1142" w:type="dxa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1B08A0" w:rsidRPr="00071763" w:rsidRDefault="001B08A0" w:rsidP="001B08A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71763">
              <w:rPr>
                <w:rFonts w:ascii="Arial" w:hAnsi="Arial" w:cs="Arial"/>
                <w:sz w:val="20"/>
                <w:szCs w:val="20"/>
              </w:rPr>
              <w:t>ISI</w:t>
            </w:r>
          </w:p>
        </w:tc>
        <w:tc>
          <w:tcPr>
            <w:tcW w:w="1417" w:type="dxa"/>
            <w:gridSpan w:val="4"/>
            <w:tcBorders>
              <w:top w:val="dashed" w:sz="4" w:space="0" w:color="auto"/>
              <w:bottom w:val="double" w:sz="6" w:space="0" w:color="auto"/>
            </w:tcBorders>
          </w:tcPr>
          <w:p w:rsidR="001B08A0" w:rsidRPr="00071763" w:rsidRDefault="001B08A0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1B08A0" w:rsidRPr="00071763" w:rsidRDefault="001B08A0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ouble" w:sz="6" w:space="0" w:color="auto"/>
            </w:tcBorders>
          </w:tcPr>
          <w:p w:rsidR="001B08A0" w:rsidRPr="00071763" w:rsidRDefault="001B08A0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1B08A0" w:rsidRPr="00071763" w:rsidRDefault="001B08A0" w:rsidP="001B08A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SciELO</w:t>
            </w:r>
            <w:proofErr w:type="spellEnd"/>
          </w:p>
        </w:tc>
        <w:tc>
          <w:tcPr>
            <w:tcW w:w="1276" w:type="dxa"/>
            <w:gridSpan w:val="4"/>
            <w:tcBorders>
              <w:top w:val="dashed" w:sz="4" w:space="0" w:color="auto"/>
              <w:bottom w:val="double" w:sz="6" w:space="0" w:color="auto"/>
            </w:tcBorders>
          </w:tcPr>
          <w:p w:rsidR="001B08A0" w:rsidRPr="00071763" w:rsidRDefault="001B08A0" w:rsidP="00171A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1B08A0" w:rsidRPr="00071763" w:rsidRDefault="001B08A0" w:rsidP="0008126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1763">
              <w:rPr>
                <w:rFonts w:ascii="Arial" w:hAnsi="Arial" w:cs="Arial"/>
                <w:sz w:val="20"/>
                <w:szCs w:val="20"/>
              </w:rPr>
              <w:t>Latindex</w:t>
            </w:r>
            <w:proofErr w:type="spellEnd"/>
          </w:p>
        </w:tc>
        <w:tc>
          <w:tcPr>
            <w:tcW w:w="1552" w:type="dxa"/>
            <w:gridSpan w:val="2"/>
            <w:tcBorders>
              <w:top w:val="dashed" w:sz="4" w:space="0" w:color="auto"/>
              <w:bottom w:val="double" w:sz="6" w:space="0" w:color="auto"/>
            </w:tcBorders>
          </w:tcPr>
          <w:p w:rsidR="001B08A0" w:rsidRPr="001C098D" w:rsidRDefault="001B08A0" w:rsidP="001C75F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98D" w:rsidRPr="00071763" w:rsidTr="00D61784">
        <w:tc>
          <w:tcPr>
            <w:tcW w:w="10632" w:type="dxa"/>
            <w:gridSpan w:val="23"/>
            <w:tcBorders>
              <w:top w:val="double" w:sz="6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1C098D" w:rsidRPr="00071763" w:rsidRDefault="001B08A0" w:rsidP="001B08A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Otras r</w:t>
            </w:r>
            <w:r w:rsidR="001C098D" w:rsidRPr="00071763">
              <w:rPr>
                <w:rFonts w:ascii="Arial" w:hAnsi="Arial" w:cs="Arial"/>
                <w:b/>
                <w:sz w:val="20"/>
                <w:szCs w:val="20"/>
              </w:rPr>
              <w:t>evista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1C098D" w:rsidRPr="00071763" w:rsidTr="00671DB8">
        <w:tc>
          <w:tcPr>
            <w:tcW w:w="2654" w:type="dxa"/>
            <w:gridSpan w:val="6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1C098D" w:rsidRPr="00071763" w:rsidRDefault="001C098D" w:rsidP="007907E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1763">
              <w:rPr>
                <w:rFonts w:ascii="Arial" w:hAnsi="Arial" w:cs="Arial"/>
                <w:b/>
                <w:sz w:val="20"/>
                <w:szCs w:val="20"/>
              </w:rPr>
              <w:t xml:space="preserve">Con </w:t>
            </w:r>
            <w:proofErr w:type="spellStart"/>
            <w:r w:rsidRPr="00071763">
              <w:rPr>
                <w:rFonts w:ascii="Arial" w:hAnsi="Arial" w:cs="Arial"/>
                <w:b/>
                <w:sz w:val="20"/>
                <w:szCs w:val="20"/>
              </w:rPr>
              <w:t>referato</w:t>
            </w:r>
            <w:proofErr w:type="spellEnd"/>
          </w:p>
        </w:tc>
        <w:tc>
          <w:tcPr>
            <w:tcW w:w="2588" w:type="dxa"/>
            <w:gridSpan w:val="5"/>
            <w:tcBorders>
              <w:top w:val="dashed" w:sz="4" w:space="0" w:color="auto"/>
              <w:bottom w:val="double" w:sz="6" w:space="0" w:color="auto"/>
            </w:tcBorders>
            <w:shd w:val="clear" w:color="auto" w:fill="FFFFFF" w:themeFill="background1"/>
          </w:tcPr>
          <w:p w:rsidR="001C098D" w:rsidRPr="00071763" w:rsidRDefault="001C098D" w:rsidP="009E65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8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1C098D" w:rsidRPr="00071763" w:rsidRDefault="001C098D" w:rsidP="00F662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1763">
              <w:rPr>
                <w:rFonts w:ascii="Arial" w:hAnsi="Arial" w:cs="Arial"/>
                <w:b/>
                <w:sz w:val="20"/>
                <w:szCs w:val="20"/>
              </w:rPr>
              <w:t xml:space="preserve">Sin </w:t>
            </w:r>
            <w:proofErr w:type="spellStart"/>
            <w:r w:rsidRPr="00071763">
              <w:rPr>
                <w:rFonts w:ascii="Arial" w:hAnsi="Arial" w:cs="Arial"/>
                <w:b/>
                <w:sz w:val="20"/>
                <w:szCs w:val="20"/>
              </w:rPr>
              <w:t>referato</w:t>
            </w:r>
            <w:proofErr w:type="spellEnd"/>
            <w:r w:rsidRPr="000717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gridSpan w:val="4"/>
            <w:tcBorders>
              <w:top w:val="dashed" w:sz="4" w:space="0" w:color="auto"/>
              <w:bottom w:val="double" w:sz="6" w:space="0" w:color="auto"/>
            </w:tcBorders>
            <w:shd w:val="clear" w:color="auto" w:fill="FFFFFF" w:themeFill="background1"/>
          </w:tcPr>
          <w:p w:rsidR="001C098D" w:rsidRPr="00071763" w:rsidRDefault="001C098D" w:rsidP="009E659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98D" w:rsidRPr="00071763" w:rsidTr="00D61784">
        <w:tc>
          <w:tcPr>
            <w:tcW w:w="10632" w:type="dxa"/>
            <w:gridSpan w:val="23"/>
            <w:tcBorders>
              <w:top w:val="double" w:sz="6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1C098D" w:rsidRPr="00071763" w:rsidRDefault="001C098D" w:rsidP="007907E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63">
              <w:rPr>
                <w:rFonts w:ascii="Arial" w:hAnsi="Arial" w:cs="Arial"/>
                <w:b/>
                <w:sz w:val="20"/>
                <w:szCs w:val="20"/>
              </w:rPr>
              <w:t>N.º de autores del artículo</w:t>
            </w:r>
          </w:p>
        </w:tc>
      </w:tr>
      <w:tr w:rsidR="001C098D" w:rsidRPr="00071763" w:rsidTr="00671DB8">
        <w:tc>
          <w:tcPr>
            <w:tcW w:w="3117" w:type="dxa"/>
            <w:gridSpan w:val="7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1C098D" w:rsidRPr="00071763" w:rsidRDefault="001C098D" w:rsidP="00790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 xml:space="preserve">N.º total de autores </w:t>
            </w:r>
          </w:p>
        </w:tc>
        <w:tc>
          <w:tcPr>
            <w:tcW w:w="1472" w:type="dxa"/>
            <w:gridSpan w:val="2"/>
            <w:tcBorders>
              <w:top w:val="dashed" w:sz="4" w:space="0" w:color="auto"/>
              <w:bottom w:val="double" w:sz="6" w:space="0" w:color="auto"/>
            </w:tcBorders>
          </w:tcPr>
          <w:p w:rsidR="001C098D" w:rsidRPr="00071763" w:rsidRDefault="001C098D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13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1C098D" w:rsidRPr="00071763" w:rsidRDefault="001C098D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 xml:space="preserve">N.º de autores que son académicos de la </w:t>
            </w:r>
            <w:proofErr w:type="spellStart"/>
            <w:r w:rsidRPr="00071763">
              <w:rPr>
                <w:rFonts w:ascii="Arial" w:hAnsi="Arial" w:cs="Arial"/>
                <w:sz w:val="20"/>
                <w:szCs w:val="20"/>
              </w:rPr>
              <w:t>UnACh</w:t>
            </w:r>
            <w:proofErr w:type="spellEnd"/>
          </w:p>
        </w:tc>
        <w:tc>
          <w:tcPr>
            <w:tcW w:w="1419" w:type="dxa"/>
            <w:tcBorders>
              <w:top w:val="dashed" w:sz="4" w:space="0" w:color="auto"/>
              <w:bottom w:val="double" w:sz="6" w:space="0" w:color="auto"/>
            </w:tcBorders>
          </w:tcPr>
          <w:p w:rsidR="001C098D" w:rsidRPr="00071763" w:rsidRDefault="001C098D" w:rsidP="001C75F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632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2977"/>
        <w:gridCol w:w="2358"/>
        <w:gridCol w:w="1753"/>
        <w:gridCol w:w="1269"/>
      </w:tblGrid>
      <w:tr w:rsidR="005D4C54" w:rsidRPr="00071763" w:rsidTr="009B0AD0">
        <w:tc>
          <w:tcPr>
            <w:tcW w:w="10632" w:type="dxa"/>
            <w:gridSpan w:val="5"/>
            <w:shd w:val="clear" w:color="auto" w:fill="D9D9D9"/>
          </w:tcPr>
          <w:p w:rsidR="005D4C54" w:rsidRPr="009F78B1" w:rsidRDefault="005D4C54" w:rsidP="009B0AD0">
            <w:pPr>
              <w:spacing w:before="60" w:after="6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F78B1">
              <w:rPr>
                <w:rFonts w:ascii="Arial" w:hAnsi="Arial" w:cs="Arial"/>
                <w:b/>
                <w:sz w:val="20"/>
                <w:szCs w:val="20"/>
              </w:rPr>
              <w:t>l artículo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 la investigación de un trabajo final de carrera o magíster de la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UnACh</w:t>
            </w:r>
            <w:proofErr w:type="spellEnd"/>
          </w:p>
        </w:tc>
      </w:tr>
      <w:tr w:rsidR="005D4C54" w:rsidRPr="00071763" w:rsidTr="009B0AD0">
        <w:tc>
          <w:tcPr>
            <w:tcW w:w="2275" w:type="dxa"/>
            <w:tcBorders>
              <w:top w:val="single" w:sz="4" w:space="0" w:color="auto"/>
              <w:bottom w:val="double" w:sz="6" w:space="0" w:color="auto"/>
            </w:tcBorders>
            <w:shd w:val="clear" w:color="auto" w:fill="D9D9D9"/>
          </w:tcPr>
          <w:p w:rsidR="005D4C54" w:rsidRPr="009F78B1" w:rsidRDefault="005D4C54" w:rsidP="009B0A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TFC (pregrado)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D4C54" w:rsidRPr="009F78B1" w:rsidRDefault="005D4C54" w:rsidP="009B0A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6" w:space="0" w:color="auto"/>
            </w:tcBorders>
            <w:shd w:val="clear" w:color="auto" w:fill="D9D9D9"/>
          </w:tcPr>
          <w:p w:rsidR="005D4C54" w:rsidRPr="009F78B1" w:rsidRDefault="005D4C54" w:rsidP="009B0A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TFM (magíster)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D4C54" w:rsidRPr="009F78B1" w:rsidRDefault="005D4C54" w:rsidP="009B0AD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54" w:rsidRPr="00071763" w:rsidTr="009B0AD0">
        <w:tc>
          <w:tcPr>
            <w:tcW w:w="9363" w:type="dxa"/>
            <w:gridSpan w:val="4"/>
            <w:tcBorders>
              <w:top w:val="double" w:sz="12" w:space="0" w:color="auto"/>
            </w:tcBorders>
            <w:shd w:val="clear" w:color="auto" w:fill="D9D9D9"/>
          </w:tcPr>
          <w:p w:rsidR="005D4C54" w:rsidRPr="009F78B1" w:rsidRDefault="005D4C54" w:rsidP="009B0AD0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8B1">
              <w:rPr>
                <w:rFonts w:ascii="Arial" w:hAnsi="Arial" w:cs="Arial"/>
                <w:b/>
                <w:color w:val="0000FF"/>
                <w:sz w:val="20"/>
                <w:szCs w:val="20"/>
              </w:rPr>
              <w:t>MONTO ADJUDICADO</w:t>
            </w:r>
            <w:r w:rsidRPr="009F78B1">
              <w:rPr>
                <w:rFonts w:ascii="Arial" w:hAnsi="Arial" w:cs="Arial"/>
                <w:color w:val="0000FF"/>
                <w:sz w:val="20"/>
                <w:szCs w:val="20"/>
              </w:rPr>
              <w:t xml:space="preserve"> en pesos (a rellenar por la Dirección de Investigación)</w:t>
            </w:r>
          </w:p>
        </w:tc>
        <w:tc>
          <w:tcPr>
            <w:tcW w:w="1269" w:type="dxa"/>
            <w:tcBorders>
              <w:top w:val="double" w:sz="12" w:space="0" w:color="auto"/>
            </w:tcBorders>
            <w:shd w:val="clear" w:color="auto" w:fill="FFFFFF"/>
          </w:tcPr>
          <w:p w:rsidR="005D4C54" w:rsidRPr="009F78B1" w:rsidRDefault="005D4C54" w:rsidP="009B0AD0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$0.000.000</w:t>
            </w:r>
          </w:p>
        </w:tc>
      </w:tr>
    </w:tbl>
    <w:p w:rsidR="00E91F1F" w:rsidRDefault="00E91F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4825" w:rsidRPr="00C874C1" w:rsidRDefault="00554825" w:rsidP="0055482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C874C1">
        <w:rPr>
          <w:rFonts w:ascii="Arial" w:hAnsi="Arial" w:cs="Arial"/>
          <w:b/>
          <w:color w:val="FF0000"/>
          <w:sz w:val="20"/>
          <w:szCs w:val="20"/>
        </w:rPr>
        <w:t>ATENCIÓN. Para emitir la boleta de honorarios del SII:</w:t>
      </w:r>
    </w:p>
    <w:p w:rsidR="00554825" w:rsidRDefault="00554825" w:rsidP="00554825">
      <w:pPr>
        <w:pStyle w:val="Prrafodelista"/>
        <w:numPr>
          <w:ilvl w:val="0"/>
          <w:numId w:val="30"/>
        </w:numPr>
        <w:spacing w:line="240" w:lineRule="auto"/>
        <w:rPr>
          <w:rFonts w:ascii="Arial" w:hAnsi="Arial" w:cs="Arial"/>
          <w:b/>
          <w:color w:val="FF0000"/>
          <w:sz w:val="20"/>
          <w:szCs w:val="20"/>
          <w:lang w:val="es-CL"/>
        </w:rPr>
      </w:pPr>
      <w:r w:rsidRPr="00C874C1">
        <w:rPr>
          <w:rFonts w:ascii="Arial" w:hAnsi="Arial" w:cs="Arial"/>
          <w:b/>
          <w:color w:val="FF0000"/>
          <w:sz w:val="20"/>
          <w:szCs w:val="20"/>
          <w:lang w:val="es-CL"/>
        </w:rPr>
        <w:t>FECHA</w:t>
      </w:r>
      <w:r>
        <w:rPr>
          <w:rFonts w:ascii="Arial" w:hAnsi="Arial" w:cs="Arial"/>
          <w:b/>
          <w:color w:val="FF0000"/>
          <w:sz w:val="20"/>
          <w:szCs w:val="20"/>
          <w:lang w:val="es-CL"/>
        </w:rPr>
        <w:t xml:space="preserve"> DE EMISIÓN</w:t>
      </w:r>
      <w:r w:rsidRPr="00C874C1">
        <w:rPr>
          <w:rFonts w:ascii="Arial" w:hAnsi="Arial" w:cs="Arial"/>
          <w:b/>
          <w:color w:val="FF0000"/>
          <w:sz w:val="20"/>
          <w:szCs w:val="20"/>
          <w:lang w:val="es-CL"/>
        </w:rPr>
        <w:t>: preferentemente a principios de mes, nunca a partir del 25 del mes.</w:t>
      </w:r>
    </w:p>
    <w:p w:rsidR="00485652" w:rsidRPr="00554825" w:rsidRDefault="00554825" w:rsidP="00554825">
      <w:pPr>
        <w:pStyle w:val="Prrafodelista"/>
        <w:numPr>
          <w:ilvl w:val="0"/>
          <w:numId w:val="30"/>
        </w:numPr>
        <w:spacing w:line="240" w:lineRule="auto"/>
        <w:rPr>
          <w:rFonts w:ascii="Arial" w:hAnsi="Arial" w:cs="Arial"/>
          <w:b/>
          <w:color w:val="FF0000"/>
          <w:sz w:val="20"/>
          <w:szCs w:val="20"/>
          <w:lang w:val="es-CL"/>
        </w:rPr>
      </w:pPr>
      <w:bookmarkStart w:id="0" w:name="_GoBack"/>
      <w:bookmarkEnd w:id="0"/>
      <w:r w:rsidRPr="00554825">
        <w:rPr>
          <w:rFonts w:ascii="Arial" w:hAnsi="Arial" w:cs="Arial"/>
          <w:b/>
          <w:color w:val="FF0000"/>
          <w:sz w:val="20"/>
          <w:szCs w:val="20"/>
          <w:lang w:val="es-CL"/>
        </w:rPr>
        <w:t xml:space="preserve">RETENCIÓN DEL 10%: debe incluir la retención del 10% de impuestos. </w:t>
      </w:r>
      <w:r w:rsidR="00485652" w:rsidRPr="00554825">
        <w:rPr>
          <w:rFonts w:ascii="Arial" w:hAnsi="Arial" w:cs="Arial"/>
          <w:b/>
          <w:sz w:val="20"/>
          <w:szCs w:val="20"/>
        </w:rPr>
        <w:br w:type="page"/>
      </w:r>
    </w:p>
    <w:p w:rsidR="0039612F" w:rsidRPr="00062C46" w:rsidRDefault="0039612F" w:rsidP="003961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2C46">
        <w:rPr>
          <w:rFonts w:ascii="Arial" w:hAnsi="Arial" w:cs="Arial"/>
          <w:b/>
          <w:sz w:val="20"/>
          <w:szCs w:val="20"/>
        </w:rPr>
        <w:lastRenderedPageBreak/>
        <w:t xml:space="preserve">FORMA DE PAGO DEL </w:t>
      </w:r>
      <w:r>
        <w:rPr>
          <w:rFonts w:ascii="Arial" w:hAnsi="Arial" w:cs="Arial"/>
          <w:b/>
          <w:sz w:val="20"/>
          <w:szCs w:val="20"/>
        </w:rPr>
        <w:t>INCENTIVO</w:t>
      </w:r>
      <w:r w:rsidRPr="00062C4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88"/>
        <w:gridCol w:w="1434"/>
      </w:tblGrid>
      <w:tr w:rsidR="0039612F" w:rsidRPr="00062C46" w:rsidTr="006F4132">
        <w:tc>
          <w:tcPr>
            <w:tcW w:w="4255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39612F" w:rsidRPr="00062C46" w:rsidRDefault="0039612F" w:rsidP="00081263">
            <w:pPr>
              <w:tabs>
                <w:tab w:val="left" w:pos="3369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9612F" w:rsidRPr="00062C46" w:rsidRDefault="0039612F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(marcar con una X)</w:t>
            </w:r>
          </w:p>
        </w:tc>
      </w:tr>
      <w:tr w:rsidR="0039612F" w:rsidRPr="00062C46" w:rsidTr="001B08A0">
        <w:tc>
          <w:tcPr>
            <w:tcW w:w="4255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9612F" w:rsidRPr="00062C46" w:rsidRDefault="0039612F" w:rsidP="006F413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Académicos</w:t>
            </w:r>
            <w:r w:rsidRPr="00062C46">
              <w:rPr>
                <w:rFonts w:ascii="Arial" w:hAnsi="Arial" w:cs="Arial"/>
                <w:b/>
                <w:sz w:val="20"/>
                <w:szCs w:val="20"/>
              </w:rPr>
              <w:t xml:space="preserve"> que cobran </w:t>
            </w:r>
            <w:r w:rsidR="00960705">
              <w:rPr>
                <w:rFonts w:ascii="Arial" w:hAnsi="Arial" w:cs="Arial"/>
                <w:b/>
                <w:sz w:val="20"/>
                <w:szCs w:val="20"/>
              </w:rPr>
              <w:t>el SUELDO</w:t>
            </w:r>
            <w:r w:rsidRPr="00062C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los HONORARIOS </w:t>
            </w:r>
            <w:r w:rsidRPr="00062C46">
              <w:rPr>
                <w:rFonts w:ascii="Arial" w:hAnsi="Arial" w:cs="Arial"/>
                <w:b/>
                <w:sz w:val="20"/>
                <w:szCs w:val="20"/>
              </w:rPr>
              <w:t>por CUENTA BANCARIA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62C46">
              <w:rPr>
                <w:rFonts w:ascii="Arial" w:hAnsi="Arial" w:cs="Arial"/>
                <w:sz w:val="20"/>
                <w:szCs w:val="20"/>
              </w:rPr>
              <w:t>El incentivo se ingresa en su cuenta habitual de cobro del sueldo</w:t>
            </w:r>
            <w:r>
              <w:rPr>
                <w:rFonts w:ascii="Arial" w:hAnsi="Arial" w:cs="Arial"/>
                <w:sz w:val="20"/>
                <w:szCs w:val="20"/>
              </w:rPr>
              <w:t xml:space="preserve"> o los honorarios</w:t>
            </w:r>
            <w:r w:rsidRPr="00062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18" w:space="0" w:color="auto"/>
            </w:tcBorders>
            <w:vAlign w:val="center"/>
          </w:tcPr>
          <w:p w:rsidR="0039612F" w:rsidRPr="00062C46" w:rsidRDefault="0039612F" w:rsidP="00AE7C4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FFF" w:rsidRDefault="00252FFF" w:rsidP="00252FFF">
      <w:pPr>
        <w:spacing w:after="0" w:line="240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3"/>
        <w:gridCol w:w="1982"/>
        <w:gridCol w:w="1276"/>
        <w:gridCol w:w="4551"/>
      </w:tblGrid>
      <w:tr w:rsidR="00960705" w:rsidRPr="00062C46" w:rsidTr="00252FFF">
        <w:tc>
          <w:tcPr>
            <w:tcW w:w="500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000000" w:themeColor="text1"/>
              <w:right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960705" w:rsidRPr="00062C46" w:rsidRDefault="00BC09F0" w:rsidP="0008126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ATENCIÓN solo rellenar por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0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="00960705" w:rsidRPr="001B0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cadémicos que cobran los HONORARIOS por SERVIPAG:</w:t>
            </w:r>
          </w:p>
        </w:tc>
      </w:tr>
      <w:tr w:rsidR="00AE7C48" w:rsidRPr="00062C46" w:rsidTr="00BC09F0">
        <w:tc>
          <w:tcPr>
            <w:tcW w:w="942" w:type="pct"/>
            <w:tcBorders>
              <w:top w:val="single" w:sz="4" w:space="0" w:color="auto"/>
              <w:left w:val="single" w:sz="4" w:space="0" w:color="FF0000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0705" w:rsidRDefault="00960705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C46">
              <w:rPr>
                <w:rFonts w:ascii="Arial" w:hAnsi="Arial" w:cs="Arial"/>
                <w:b/>
                <w:sz w:val="20"/>
                <w:szCs w:val="20"/>
              </w:rPr>
              <w:t>Forma de pago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705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(marcar con una X)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60705" w:rsidRDefault="00960705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60705" w:rsidRDefault="00960705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C48" w:rsidRPr="00062C46" w:rsidTr="00BC09F0">
        <w:tc>
          <w:tcPr>
            <w:tcW w:w="942" w:type="pct"/>
            <w:tcBorders>
              <w:top w:val="single" w:sz="4" w:space="0" w:color="auto"/>
              <w:left w:val="single" w:sz="4" w:space="0" w:color="FF0000"/>
              <w:bottom w:val="single" w:sz="12" w:space="0" w:color="auto"/>
            </w:tcBorders>
            <w:shd w:val="clear" w:color="auto" w:fill="D9D9D9" w:themeFill="background1" w:themeFillShade="D9"/>
          </w:tcPr>
          <w:p w:rsidR="00AE7C48" w:rsidRPr="00062C46" w:rsidRDefault="00AE7C48" w:rsidP="0008126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C46">
              <w:rPr>
                <w:rFonts w:ascii="Arial" w:hAnsi="Arial" w:cs="Arial"/>
                <w:sz w:val="20"/>
                <w:szCs w:val="20"/>
              </w:rPr>
              <w:t>Servipag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C48" w:rsidRPr="00062C46" w:rsidTr="00BC09F0">
        <w:tc>
          <w:tcPr>
            <w:tcW w:w="942" w:type="pct"/>
            <w:vMerge w:val="restart"/>
            <w:tcBorders>
              <w:top w:val="single" w:sz="12" w:space="0" w:color="auto"/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Pr="00062C46" w:rsidRDefault="00AE7C48" w:rsidP="00AE7C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Cuenta bancaria</w:t>
            </w:r>
          </w:p>
        </w:tc>
        <w:tc>
          <w:tcPr>
            <w:tcW w:w="1030" w:type="pct"/>
            <w:vMerge w:val="restart"/>
            <w:tcBorders>
              <w:top w:val="single" w:sz="12" w:space="0" w:color="auto"/>
              <w:bottom w:val="single" w:sz="4" w:space="0" w:color="FF0000"/>
            </w:tcBorders>
            <w:shd w:val="clear" w:color="auto" w:fill="auto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7C48" w:rsidRPr="00062C46" w:rsidRDefault="00AE7C48" w:rsidP="0008126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2365" w:type="pct"/>
            <w:tcBorders>
              <w:top w:val="single" w:sz="12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:rsidR="00AE7C48" w:rsidRDefault="00AE7C48" w:rsidP="00AE7C4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C48" w:rsidRPr="00062C46" w:rsidTr="00BC09F0">
        <w:tc>
          <w:tcPr>
            <w:tcW w:w="942" w:type="pct"/>
            <w:vMerge/>
            <w:tcBorders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7C48" w:rsidRPr="00062C46" w:rsidRDefault="00AE7C48" w:rsidP="0008126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N.º cuenta: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:rsidR="00AE7C48" w:rsidRDefault="00AE7C48" w:rsidP="00AE7C4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C48" w:rsidRPr="00062C46" w:rsidTr="00BC09F0">
        <w:tc>
          <w:tcPr>
            <w:tcW w:w="942" w:type="pct"/>
            <w:vMerge/>
            <w:tcBorders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</w:tcPr>
          <w:p w:rsidR="00AE7C48" w:rsidRPr="00062C46" w:rsidRDefault="00AE7C48" w:rsidP="0008126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AE7C48" w:rsidRDefault="00AE7C48" w:rsidP="00AE7C4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08E6" w:rsidRPr="00062C46" w:rsidRDefault="00CB4828" w:rsidP="00205E9B">
      <w:pPr>
        <w:spacing w:before="60" w:after="60" w:line="240" w:lineRule="auto"/>
        <w:rPr>
          <w:rFonts w:ascii="Arial" w:hAnsi="Arial" w:cs="Arial"/>
          <w:sz w:val="16"/>
          <w:szCs w:val="16"/>
        </w:rPr>
      </w:pPr>
      <w:r w:rsidRPr="00062C46">
        <w:rPr>
          <w:rFonts w:ascii="Arial" w:hAnsi="Arial" w:cs="Arial"/>
          <w:sz w:val="16"/>
          <w:szCs w:val="16"/>
        </w:rPr>
        <w:t xml:space="preserve">NOTA: Si se escoge el </w:t>
      </w:r>
      <w:r w:rsidRPr="00062C46">
        <w:rPr>
          <w:rFonts w:ascii="Arial" w:hAnsi="Arial" w:cs="Arial"/>
          <w:b/>
          <w:sz w:val="16"/>
          <w:szCs w:val="16"/>
        </w:rPr>
        <w:t xml:space="preserve">cobro por </w:t>
      </w:r>
      <w:proofErr w:type="spellStart"/>
      <w:r w:rsidRPr="00062C46">
        <w:rPr>
          <w:rFonts w:ascii="Arial" w:hAnsi="Arial" w:cs="Arial"/>
          <w:b/>
          <w:sz w:val="16"/>
          <w:szCs w:val="16"/>
        </w:rPr>
        <w:t>Servipag</w:t>
      </w:r>
      <w:proofErr w:type="spellEnd"/>
      <w:r w:rsidRPr="00062C46">
        <w:rPr>
          <w:rFonts w:ascii="Arial" w:hAnsi="Arial" w:cs="Arial"/>
          <w:sz w:val="16"/>
          <w:szCs w:val="16"/>
        </w:rPr>
        <w:t>, se debe tener en cuenta lo siguiente:</w:t>
      </w: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56"/>
        <w:gridCol w:w="4446"/>
      </w:tblGrid>
      <w:tr w:rsidR="00CB4828" w:rsidRPr="00062C46" w:rsidTr="00062C46">
        <w:trPr>
          <w:jc w:val="center"/>
        </w:trPr>
        <w:tc>
          <w:tcPr>
            <w:tcW w:w="4773" w:type="dxa"/>
            <w:shd w:val="clear" w:color="auto" w:fill="D9D9D9" w:themeFill="background1" w:themeFillShade="D9"/>
          </w:tcPr>
          <w:p w:rsidR="00CB4828" w:rsidRPr="00062C46" w:rsidRDefault="00CB4828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Boletas aprobadas entre los días del mes</w:t>
            </w:r>
          </w:p>
        </w:tc>
        <w:tc>
          <w:tcPr>
            <w:tcW w:w="4773" w:type="dxa"/>
            <w:shd w:val="clear" w:color="auto" w:fill="D9D9D9" w:themeFill="background1" w:themeFillShade="D9"/>
          </w:tcPr>
          <w:p w:rsidR="00CB4828" w:rsidRPr="00062C46" w:rsidRDefault="00CB4828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Los pagos se efectúan entre los días del mes</w:t>
            </w:r>
          </w:p>
        </w:tc>
      </w:tr>
      <w:tr w:rsidR="00CB4828" w:rsidRPr="00062C46" w:rsidTr="00062C46">
        <w:trPr>
          <w:jc w:val="center"/>
        </w:trPr>
        <w:tc>
          <w:tcPr>
            <w:tcW w:w="4773" w:type="dxa"/>
          </w:tcPr>
          <w:p w:rsidR="00CB4828" w:rsidRPr="00062C46" w:rsidRDefault="00CB4828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01-15</w:t>
            </w:r>
          </w:p>
        </w:tc>
        <w:tc>
          <w:tcPr>
            <w:tcW w:w="4773" w:type="dxa"/>
          </w:tcPr>
          <w:p w:rsidR="00CB4828" w:rsidRPr="00062C46" w:rsidRDefault="00CB4828" w:rsidP="00E22674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</w:tr>
      <w:tr w:rsidR="00CB4828" w:rsidRPr="00062C46" w:rsidTr="00062C46">
        <w:trPr>
          <w:jc w:val="center"/>
        </w:trPr>
        <w:tc>
          <w:tcPr>
            <w:tcW w:w="4773" w:type="dxa"/>
          </w:tcPr>
          <w:p w:rsidR="00CB4828" w:rsidRPr="00062C46" w:rsidRDefault="00CB4828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15-30</w:t>
            </w:r>
          </w:p>
        </w:tc>
        <w:tc>
          <w:tcPr>
            <w:tcW w:w="4773" w:type="dxa"/>
          </w:tcPr>
          <w:p w:rsidR="00CB4828" w:rsidRPr="00062C46" w:rsidRDefault="00E22674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 del siguiente mes</w:t>
            </w:r>
          </w:p>
        </w:tc>
      </w:tr>
    </w:tbl>
    <w:p w:rsidR="00CB4828" w:rsidRPr="00062C46" w:rsidRDefault="00CB4828" w:rsidP="00205E9B">
      <w:pPr>
        <w:pStyle w:val="Prrafodelista"/>
        <w:spacing w:before="60" w:after="60" w:line="240" w:lineRule="auto"/>
        <w:contextualSpacing w:val="0"/>
        <w:rPr>
          <w:rFonts w:ascii="Arial" w:hAnsi="Arial" w:cs="Arial"/>
          <w:sz w:val="16"/>
          <w:szCs w:val="16"/>
          <w:lang w:val="es-ES"/>
        </w:rPr>
      </w:pPr>
      <w:r w:rsidRPr="00062C46">
        <w:rPr>
          <w:rFonts w:ascii="Arial" w:hAnsi="Arial" w:cs="Arial"/>
          <w:sz w:val="16"/>
          <w:szCs w:val="16"/>
          <w:lang w:val="es-ES"/>
        </w:rPr>
        <w:t xml:space="preserve">¡ATENCIÓN! </w:t>
      </w:r>
      <w:r w:rsidRPr="00062C46">
        <w:rPr>
          <w:rFonts w:ascii="Arial" w:hAnsi="Arial" w:cs="Arial"/>
          <w:b/>
          <w:sz w:val="16"/>
          <w:szCs w:val="16"/>
          <w:lang w:val="es-ES"/>
        </w:rPr>
        <w:t xml:space="preserve">El pago por </w:t>
      </w:r>
      <w:proofErr w:type="spellStart"/>
      <w:r w:rsidRPr="00062C46">
        <w:rPr>
          <w:rFonts w:ascii="Arial" w:hAnsi="Arial" w:cs="Arial"/>
          <w:b/>
          <w:sz w:val="16"/>
          <w:szCs w:val="16"/>
          <w:lang w:val="es-ES"/>
        </w:rPr>
        <w:t>Servipag</w:t>
      </w:r>
      <w:proofErr w:type="spellEnd"/>
      <w:r w:rsidRPr="00062C46">
        <w:rPr>
          <w:rFonts w:ascii="Arial" w:hAnsi="Arial" w:cs="Arial"/>
          <w:b/>
          <w:sz w:val="16"/>
          <w:szCs w:val="16"/>
          <w:lang w:val="es-ES"/>
        </w:rPr>
        <w:t xml:space="preserve"> está disponible solamente 7 días</w:t>
      </w:r>
      <w:r w:rsidRPr="00062C46">
        <w:rPr>
          <w:rFonts w:ascii="Arial" w:hAnsi="Arial" w:cs="Arial"/>
          <w:sz w:val="16"/>
          <w:szCs w:val="16"/>
          <w:lang w:val="es-ES"/>
        </w:rPr>
        <w:t xml:space="preserve"> desde la fecha de pago.</w:t>
      </w:r>
    </w:p>
    <w:p w:rsidR="00CB4828" w:rsidRPr="00CB4828" w:rsidRDefault="00CB4828" w:rsidP="00CB4828">
      <w:pPr>
        <w:pStyle w:val="Prrafodelista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6767" w:type="dxa"/>
        <w:tblInd w:w="2660" w:type="dxa"/>
        <w:tblLook w:val="04A0" w:firstRow="1" w:lastRow="0" w:firstColumn="1" w:lastColumn="0" w:noHBand="0" w:noVBand="1"/>
      </w:tblPr>
      <w:tblGrid>
        <w:gridCol w:w="2940"/>
        <w:gridCol w:w="3827"/>
      </w:tblGrid>
      <w:tr w:rsidR="007A5FD2" w:rsidRPr="00071763" w:rsidTr="00CB4828">
        <w:trPr>
          <w:trHeight w:val="3933"/>
        </w:trPr>
        <w:tc>
          <w:tcPr>
            <w:tcW w:w="2940" w:type="dxa"/>
            <w:vAlign w:val="center"/>
          </w:tcPr>
          <w:p w:rsidR="007A5FD2" w:rsidRPr="00071763" w:rsidRDefault="007A5FD2" w:rsidP="000408C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N.º DirInves-0</w:t>
            </w:r>
            <w:r w:rsidR="00B127B7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3651BC" w:rsidRDefault="007A5FD2" w:rsidP="000408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 xml:space="preserve">Fecha recepción:    </w:t>
            </w:r>
          </w:p>
          <w:p w:rsidR="007A5FD2" w:rsidRPr="00071763" w:rsidRDefault="00917B6A" w:rsidP="004340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403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FD2" w:rsidRPr="0007176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3403F">
              <w:rPr>
                <w:rFonts w:ascii="Arial" w:hAnsi="Arial" w:cs="Arial"/>
                <w:sz w:val="20"/>
                <w:szCs w:val="20"/>
              </w:rPr>
              <w:t>mes</w:t>
            </w:r>
            <w:r w:rsidR="007A5FD2" w:rsidRPr="0007176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3403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3827" w:type="dxa"/>
            <w:vAlign w:val="center"/>
          </w:tcPr>
          <w:p w:rsidR="007A5FD2" w:rsidRPr="00071763" w:rsidRDefault="007A5FD2" w:rsidP="000408C8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7176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Espacio reservado para sello de la Dirección de Investigación</w:t>
            </w:r>
          </w:p>
          <w:p w:rsidR="007A5FD2" w:rsidRPr="00071763" w:rsidRDefault="007A5FD2" w:rsidP="000408C8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7176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y firma de la persona que recibe la documentación</w:t>
            </w:r>
          </w:p>
          <w:p w:rsidR="007A5FD2" w:rsidRPr="00071763" w:rsidRDefault="007A5FD2" w:rsidP="000408C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7877" w:rsidRPr="00BA459F" w:rsidRDefault="00897877" w:rsidP="001708E6">
      <w:pPr>
        <w:spacing w:after="120"/>
        <w:rPr>
          <w:rFonts w:ascii="Arial" w:hAnsi="Arial" w:cs="Arial"/>
          <w:sz w:val="20"/>
          <w:szCs w:val="20"/>
          <w:lang w:val="es-CL"/>
        </w:rPr>
      </w:pPr>
    </w:p>
    <w:sectPr w:rsidR="00897877" w:rsidRPr="00BA459F" w:rsidSect="003F183C">
      <w:headerReference w:type="default" r:id="rId10"/>
      <w:footerReference w:type="default" r:id="rId11"/>
      <w:pgSz w:w="12242" w:h="15842" w:code="1"/>
      <w:pgMar w:top="1701" w:right="1418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63" w:rsidRDefault="00081263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1263" w:rsidRDefault="00081263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1"/>
    </w:tblGrid>
    <w:tr w:rsidR="00081263" w:rsidTr="00557025">
      <w:tc>
        <w:tcPr>
          <w:tcW w:w="9581" w:type="dxa"/>
        </w:tcPr>
        <w:p w:rsidR="00081263" w:rsidRPr="00F9540F" w:rsidRDefault="00081263" w:rsidP="003A08E7">
          <w:pPr>
            <w:pStyle w:val="Piedepgina"/>
            <w:tabs>
              <w:tab w:val="clear" w:pos="8838"/>
              <w:tab w:val="right" w:pos="9356"/>
            </w:tabs>
            <w:spacing w:after="120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:rsidR="00081263" w:rsidRPr="00905ACC" w:rsidRDefault="00081263" w:rsidP="003A08E7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2D2749">
      <w:rPr>
        <w:rFonts w:ascii="Arial" w:hAnsi="Arial" w:cs="Arial"/>
        <w:b/>
        <w:bCs/>
        <w:sz w:val="24"/>
        <w:szCs w:val="24"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  <w:sz w:val="24"/>
          <w:szCs w:val="24"/>
        </w:rPr>
        <w:t>dirinvestigacion@unach.cl</w:t>
      </w:r>
    </w:hyperlink>
    <w:r w:rsidRPr="00905AC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</w:t>
    </w:r>
    <w:r w:rsidRPr="00905ACC">
      <w:rPr>
        <w:rFonts w:ascii="Arial" w:hAnsi="Arial" w:cs="Arial"/>
        <w:sz w:val="18"/>
        <w:szCs w:val="18"/>
      </w:rPr>
      <w:t xml:space="preserve">    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 w:rsidR="00554825">
      <w:rPr>
        <w:rFonts w:ascii="Arial" w:hAnsi="Arial" w:cs="Arial"/>
        <w:b/>
        <w:bCs/>
        <w:noProof/>
        <w:sz w:val="18"/>
        <w:szCs w:val="18"/>
      </w:rPr>
      <w:t>2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:rsidR="00081263" w:rsidRDefault="00081263" w:rsidP="003A5C3D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>
      <w:rPr>
        <w:rFonts w:ascii="Arial" w:hAnsi="Arial" w:cs="Arial"/>
        <w:sz w:val="18"/>
        <w:szCs w:val="18"/>
      </w:rPr>
      <w:t xml:space="preserve">a </w:t>
    </w:r>
    <w:proofErr w:type="spellStart"/>
    <w:r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:rsidR="00081263" w:rsidRPr="00A40445" w:rsidRDefault="00081263" w:rsidP="00A40445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+56-42-433</w:t>
    </w:r>
    <w:r>
      <w:rPr>
        <w:rFonts w:ascii="Arial" w:hAnsi="Arial" w:cs="Arial"/>
        <w:sz w:val="18"/>
        <w:szCs w:val="18"/>
      </w:rPr>
      <w:t>593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63" w:rsidRDefault="00081263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1263" w:rsidRDefault="00081263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63" w:rsidRPr="00212127" w:rsidRDefault="00081263" w:rsidP="003F183C">
    <w:pPr>
      <w:pStyle w:val="Encabezado"/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24"/>
        <w:szCs w:val="24"/>
        <w:lang w:val="es-CL"/>
      </w:rPr>
    </w:pPr>
    <w:r w:rsidRPr="00212127"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22C8402F" wp14:editId="77530BF6">
          <wp:simplePos x="0" y="0"/>
          <wp:positionH relativeFrom="column">
            <wp:posOffset>-5080</wp:posOffset>
          </wp:positionH>
          <wp:positionV relativeFrom="paragraph">
            <wp:posOffset>-92075</wp:posOffset>
          </wp:positionV>
          <wp:extent cx="447675" cy="561975"/>
          <wp:effectExtent l="0" t="0" r="9525" b="9525"/>
          <wp:wrapSquare wrapText="bothSides"/>
          <wp:docPr id="3" name="1 Imagen" descr="logo-unach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unach-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2127">
      <w:rPr>
        <w:rFonts w:ascii="Arial" w:hAnsi="Arial" w:cs="Arial"/>
        <w:b/>
        <w:sz w:val="24"/>
        <w:szCs w:val="24"/>
        <w:lang w:val="es-CL"/>
      </w:rPr>
      <w:t xml:space="preserve">Incentivos de la </w:t>
    </w:r>
    <w:proofErr w:type="spellStart"/>
    <w:r w:rsidRPr="00212127">
      <w:rPr>
        <w:rFonts w:ascii="Arial" w:hAnsi="Arial" w:cs="Arial"/>
        <w:b/>
        <w:sz w:val="24"/>
        <w:szCs w:val="24"/>
      </w:rPr>
      <w:t>UnACh</w:t>
    </w:r>
    <w:proofErr w:type="spellEnd"/>
  </w:p>
  <w:p w:rsidR="00081263" w:rsidRPr="00212127" w:rsidRDefault="00081263" w:rsidP="003F183C">
    <w:pPr>
      <w:pStyle w:val="Encabezado"/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  <w:lang w:val="es-CL"/>
      </w:rPr>
      <w:t>P</w:t>
    </w:r>
    <w:r w:rsidRPr="00212127">
      <w:rPr>
        <w:rFonts w:ascii="Arial" w:hAnsi="Arial" w:cs="Arial"/>
        <w:b/>
        <w:sz w:val="24"/>
        <w:szCs w:val="24"/>
        <w:lang w:val="es-CL"/>
      </w:rPr>
      <w:t xml:space="preserve">ublicación </w:t>
    </w:r>
    <w:r>
      <w:rPr>
        <w:rFonts w:ascii="Arial" w:hAnsi="Arial" w:cs="Arial"/>
        <w:b/>
        <w:sz w:val="24"/>
        <w:szCs w:val="24"/>
        <w:lang w:val="es-CL"/>
      </w:rPr>
      <w:t>o exposición</w:t>
    </w:r>
    <w:r w:rsidRPr="00212127">
      <w:rPr>
        <w:rFonts w:ascii="Arial" w:hAnsi="Arial" w:cs="Arial"/>
        <w:b/>
        <w:sz w:val="24"/>
        <w:szCs w:val="24"/>
        <w:lang w:val="es-CL"/>
      </w:rPr>
      <w:t xml:space="preserve"> de investigaciones</w:t>
    </w:r>
  </w:p>
  <w:p w:rsidR="00081263" w:rsidRDefault="00081263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  <w:r w:rsidRPr="00A75E6A">
      <w:rPr>
        <w:rFonts w:ascii="Tahoma" w:hAnsi="Tahoma" w:cs="Tahoma"/>
        <w:sz w:val="20"/>
      </w:rPr>
      <w:t>Formulario DirInves-0</w:t>
    </w:r>
    <w:r>
      <w:rPr>
        <w:rFonts w:ascii="Tahoma" w:hAnsi="Tahoma" w:cs="Tahoma"/>
        <w:sz w:val="20"/>
      </w:rPr>
      <w:t>41</w:t>
    </w:r>
  </w:p>
  <w:p w:rsidR="00081263" w:rsidRDefault="00081263" w:rsidP="00AD2593">
    <w:pPr>
      <w:pStyle w:val="Encabezado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1B"/>
    <w:multiLevelType w:val="hybridMultilevel"/>
    <w:tmpl w:val="AA3066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C24"/>
    <w:multiLevelType w:val="hybridMultilevel"/>
    <w:tmpl w:val="168C57A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557A7"/>
    <w:multiLevelType w:val="hybridMultilevel"/>
    <w:tmpl w:val="DB607B20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078E"/>
    <w:multiLevelType w:val="hybridMultilevel"/>
    <w:tmpl w:val="215E7C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4DF2"/>
    <w:multiLevelType w:val="hybridMultilevel"/>
    <w:tmpl w:val="BCD81BEA"/>
    <w:lvl w:ilvl="0" w:tplc="F68AC8A4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4" w:hanging="360"/>
      </w:pPr>
    </w:lvl>
    <w:lvl w:ilvl="2" w:tplc="340A001B" w:tentative="1">
      <w:start w:val="1"/>
      <w:numFmt w:val="lowerRoman"/>
      <w:lvlText w:val="%3."/>
      <w:lvlJc w:val="right"/>
      <w:pPr>
        <w:ind w:left="2764" w:hanging="180"/>
      </w:pPr>
    </w:lvl>
    <w:lvl w:ilvl="3" w:tplc="340A000F" w:tentative="1">
      <w:start w:val="1"/>
      <w:numFmt w:val="decimal"/>
      <w:lvlText w:val="%4."/>
      <w:lvlJc w:val="left"/>
      <w:pPr>
        <w:ind w:left="3484" w:hanging="360"/>
      </w:pPr>
    </w:lvl>
    <w:lvl w:ilvl="4" w:tplc="340A0019" w:tentative="1">
      <w:start w:val="1"/>
      <w:numFmt w:val="lowerLetter"/>
      <w:lvlText w:val="%5."/>
      <w:lvlJc w:val="left"/>
      <w:pPr>
        <w:ind w:left="4204" w:hanging="360"/>
      </w:pPr>
    </w:lvl>
    <w:lvl w:ilvl="5" w:tplc="340A001B" w:tentative="1">
      <w:start w:val="1"/>
      <w:numFmt w:val="lowerRoman"/>
      <w:lvlText w:val="%6."/>
      <w:lvlJc w:val="right"/>
      <w:pPr>
        <w:ind w:left="4924" w:hanging="180"/>
      </w:pPr>
    </w:lvl>
    <w:lvl w:ilvl="6" w:tplc="340A000F" w:tentative="1">
      <w:start w:val="1"/>
      <w:numFmt w:val="decimal"/>
      <w:lvlText w:val="%7."/>
      <w:lvlJc w:val="left"/>
      <w:pPr>
        <w:ind w:left="5644" w:hanging="360"/>
      </w:pPr>
    </w:lvl>
    <w:lvl w:ilvl="7" w:tplc="340A0019" w:tentative="1">
      <w:start w:val="1"/>
      <w:numFmt w:val="lowerLetter"/>
      <w:lvlText w:val="%8."/>
      <w:lvlJc w:val="left"/>
      <w:pPr>
        <w:ind w:left="6364" w:hanging="360"/>
      </w:pPr>
    </w:lvl>
    <w:lvl w:ilvl="8" w:tplc="340A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>
    <w:nsid w:val="1B1529EB"/>
    <w:multiLevelType w:val="hybridMultilevel"/>
    <w:tmpl w:val="B966E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D4D47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22E67"/>
    <w:multiLevelType w:val="hybridMultilevel"/>
    <w:tmpl w:val="BBEE307E"/>
    <w:lvl w:ilvl="0" w:tplc="64B85502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1093"/>
    <w:multiLevelType w:val="multilevel"/>
    <w:tmpl w:val="77CC6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3557FE0"/>
    <w:multiLevelType w:val="hybridMultilevel"/>
    <w:tmpl w:val="1CC0439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656873"/>
    <w:multiLevelType w:val="hybridMultilevel"/>
    <w:tmpl w:val="C374E6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3295D"/>
    <w:multiLevelType w:val="hybridMultilevel"/>
    <w:tmpl w:val="3E1620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F6322"/>
    <w:multiLevelType w:val="hybridMultilevel"/>
    <w:tmpl w:val="C59218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07B3F"/>
    <w:multiLevelType w:val="hybridMultilevel"/>
    <w:tmpl w:val="D040E5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14CE8"/>
    <w:multiLevelType w:val="hybridMultilevel"/>
    <w:tmpl w:val="602E30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A10B40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111A7"/>
    <w:multiLevelType w:val="hybridMultilevel"/>
    <w:tmpl w:val="616E19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EB3BDF"/>
    <w:multiLevelType w:val="hybridMultilevel"/>
    <w:tmpl w:val="4F246A70"/>
    <w:lvl w:ilvl="0" w:tplc="A61C00F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5E12"/>
    <w:multiLevelType w:val="hybridMultilevel"/>
    <w:tmpl w:val="5726D3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5C35D2"/>
    <w:multiLevelType w:val="hybridMultilevel"/>
    <w:tmpl w:val="0226C8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77464"/>
    <w:multiLevelType w:val="hybridMultilevel"/>
    <w:tmpl w:val="E85A8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35C30"/>
    <w:multiLevelType w:val="hybridMultilevel"/>
    <w:tmpl w:val="ED86CBB4"/>
    <w:lvl w:ilvl="0" w:tplc="0C0A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23">
    <w:nsid w:val="69844455"/>
    <w:multiLevelType w:val="hybridMultilevel"/>
    <w:tmpl w:val="515216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F1863"/>
    <w:multiLevelType w:val="hybridMultilevel"/>
    <w:tmpl w:val="97DC6A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C4B12"/>
    <w:multiLevelType w:val="hybridMultilevel"/>
    <w:tmpl w:val="5F5E132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32435E"/>
    <w:multiLevelType w:val="hybridMultilevel"/>
    <w:tmpl w:val="D3285BCA"/>
    <w:lvl w:ilvl="0" w:tplc="FF3EA40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131D6"/>
    <w:multiLevelType w:val="hybridMultilevel"/>
    <w:tmpl w:val="154EA4F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91319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>
    <w:nsid w:val="7F4716E3"/>
    <w:multiLevelType w:val="hybridMultilevel"/>
    <w:tmpl w:val="E48670DE"/>
    <w:lvl w:ilvl="0" w:tplc="7632FBF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2" w:tplc="340A0003">
      <w:start w:val="1"/>
      <w:numFmt w:val="bullet"/>
      <w:lvlText w:val="o"/>
      <w:lvlJc w:val="left"/>
      <w:pPr>
        <w:ind w:left="2764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3484" w:hanging="360"/>
      </w:pPr>
    </w:lvl>
    <w:lvl w:ilvl="4" w:tplc="0C0A0019" w:tentative="1">
      <w:start w:val="1"/>
      <w:numFmt w:val="lowerLetter"/>
      <w:lvlText w:val="%5."/>
      <w:lvlJc w:val="left"/>
      <w:pPr>
        <w:ind w:left="4204" w:hanging="360"/>
      </w:pPr>
    </w:lvl>
    <w:lvl w:ilvl="5" w:tplc="0C0A001B" w:tentative="1">
      <w:start w:val="1"/>
      <w:numFmt w:val="lowerRoman"/>
      <w:lvlText w:val="%6."/>
      <w:lvlJc w:val="right"/>
      <w:pPr>
        <w:ind w:left="4924" w:hanging="180"/>
      </w:pPr>
    </w:lvl>
    <w:lvl w:ilvl="6" w:tplc="0C0A000F" w:tentative="1">
      <w:start w:val="1"/>
      <w:numFmt w:val="decimal"/>
      <w:lvlText w:val="%7."/>
      <w:lvlJc w:val="left"/>
      <w:pPr>
        <w:ind w:left="5644" w:hanging="360"/>
      </w:pPr>
    </w:lvl>
    <w:lvl w:ilvl="7" w:tplc="0C0A0019" w:tentative="1">
      <w:start w:val="1"/>
      <w:numFmt w:val="lowerLetter"/>
      <w:lvlText w:val="%8."/>
      <w:lvlJc w:val="left"/>
      <w:pPr>
        <w:ind w:left="6364" w:hanging="360"/>
      </w:pPr>
    </w:lvl>
    <w:lvl w:ilvl="8" w:tplc="0C0A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0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7"/>
  </w:num>
  <w:num w:numId="10">
    <w:abstractNumId w:val="27"/>
  </w:num>
  <w:num w:numId="11">
    <w:abstractNumId w:val="25"/>
  </w:num>
  <w:num w:numId="12">
    <w:abstractNumId w:val="23"/>
  </w:num>
  <w:num w:numId="13">
    <w:abstractNumId w:val="1"/>
  </w:num>
  <w:num w:numId="14">
    <w:abstractNumId w:val="13"/>
  </w:num>
  <w:num w:numId="15">
    <w:abstractNumId w:val="24"/>
  </w:num>
  <w:num w:numId="16">
    <w:abstractNumId w:val="11"/>
  </w:num>
  <w:num w:numId="17">
    <w:abstractNumId w:val="28"/>
  </w:num>
  <w:num w:numId="18">
    <w:abstractNumId w:val="9"/>
  </w:num>
  <w:num w:numId="19">
    <w:abstractNumId w:val="8"/>
  </w:num>
  <w:num w:numId="20">
    <w:abstractNumId w:val="26"/>
  </w:num>
  <w:num w:numId="21">
    <w:abstractNumId w:val="19"/>
  </w:num>
  <w:num w:numId="22">
    <w:abstractNumId w:val="7"/>
  </w:num>
  <w:num w:numId="23">
    <w:abstractNumId w:val="2"/>
  </w:num>
  <w:num w:numId="24">
    <w:abstractNumId w:val="6"/>
  </w:num>
  <w:num w:numId="25">
    <w:abstractNumId w:val="22"/>
  </w:num>
  <w:num w:numId="26">
    <w:abstractNumId w:val="5"/>
  </w:num>
  <w:num w:numId="27">
    <w:abstractNumId w:val="21"/>
  </w:num>
  <w:num w:numId="28">
    <w:abstractNumId w:val="29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0"/>
    <w:rsid w:val="000000BE"/>
    <w:rsid w:val="000039C5"/>
    <w:rsid w:val="00003CFC"/>
    <w:rsid w:val="0000441A"/>
    <w:rsid w:val="00006D9B"/>
    <w:rsid w:val="000074B3"/>
    <w:rsid w:val="00014006"/>
    <w:rsid w:val="0001737D"/>
    <w:rsid w:val="00020DCA"/>
    <w:rsid w:val="00024E30"/>
    <w:rsid w:val="00025D2A"/>
    <w:rsid w:val="0003005D"/>
    <w:rsid w:val="00036535"/>
    <w:rsid w:val="000408C8"/>
    <w:rsid w:val="000559BF"/>
    <w:rsid w:val="0006052A"/>
    <w:rsid w:val="00062C46"/>
    <w:rsid w:val="00063F66"/>
    <w:rsid w:val="000700A7"/>
    <w:rsid w:val="00071763"/>
    <w:rsid w:val="00072CAB"/>
    <w:rsid w:val="000762F6"/>
    <w:rsid w:val="00081263"/>
    <w:rsid w:val="00086536"/>
    <w:rsid w:val="00095DAE"/>
    <w:rsid w:val="00097EBC"/>
    <w:rsid w:val="000A75EF"/>
    <w:rsid w:val="000B3B65"/>
    <w:rsid w:val="000C5570"/>
    <w:rsid w:val="000E11B8"/>
    <w:rsid w:val="000E2574"/>
    <w:rsid w:val="000E6682"/>
    <w:rsid w:val="000F337E"/>
    <w:rsid w:val="000F4B07"/>
    <w:rsid w:val="001071E0"/>
    <w:rsid w:val="00117948"/>
    <w:rsid w:val="001204E0"/>
    <w:rsid w:val="00122E6A"/>
    <w:rsid w:val="00132525"/>
    <w:rsid w:val="001361B4"/>
    <w:rsid w:val="00145296"/>
    <w:rsid w:val="001503D4"/>
    <w:rsid w:val="00156CBF"/>
    <w:rsid w:val="00157911"/>
    <w:rsid w:val="00161D58"/>
    <w:rsid w:val="001708E6"/>
    <w:rsid w:val="00171ADC"/>
    <w:rsid w:val="00181040"/>
    <w:rsid w:val="00184E25"/>
    <w:rsid w:val="00197710"/>
    <w:rsid w:val="001A23E8"/>
    <w:rsid w:val="001B08A0"/>
    <w:rsid w:val="001B6650"/>
    <w:rsid w:val="001C098D"/>
    <w:rsid w:val="001C1038"/>
    <w:rsid w:val="001C75FA"/>
    <w:rsid w:val="001D1898"/>
    <w:rsid w:val="001D1FF6"/>
    <w:rsid w:val="001D2857"/>
    <w:rsid w:val="001D37A2"/>
    <w:rsid w:val="001D4DDA"/>
    <w:rsid w:val="001F3D19"/>
    <w:rsid w:val="001F5538"/>
    <w:rsid w:val="001F6BDC"/>
    <w:rsid w:val="002011D4"/>
    <w:rsid w:val="00205E9B"/>
    <w:rsid w:val="00212127"/>
    <w:rsid w:val="002137C3"/>
    <w:rsid w:val="00214125"/>
    <w:rsid w:val="00214DA4"/>
    <w:rsid w:val="00220C28"/>
    <w:rsid w:val="00222D1D"/>
    <w:rsid w:val="00223A67"/>
    <w:rsid w:val="00231D42"/>
    <w:rsid w:val="0023377C"/>
    <w:rsid w:val="00237C5E"/>
    <w:rsid w:val="00250469"/>
    <w:rsid w:val="00252559"/>
    <w:rsid w:val="00252E4E"/>
    <w:rsid w:val="00252FFF"/>
    <w:rsid w:val="00255F99"/>
    <w:rsid w:val="0026306E"/>
    <w:rsid w:val="00267546"/>
    <w:rsid w:val="00267651"/>
    <w:rsid w:val="00272F4C"/>
    <w:rsid w:val="00276626"/>
    <w:rsid w:val="00277177"/>
    <w:rsid w:val="0029503D"/>
    <w:rsid w:val="00296562"/>
    <w:rsid w:val="00296C85"/>
    <w:rsid w:val="0029753B"/>
    <w:rsid w:val="002A0D7A"/>
    <w:rsid w:val="002A22F3"/>
    <w:rsid w:val="002A3BE1"/>
    <w:rsid w:val="002B759D"/>
    <w:rsid w:val="002C0E1F"/>
    <w:rsid w:val="002C684A"/>
    <w:rsid w:val="002D1CE0"/>
    <w:rsid w:val="002D2749"/>
    <w:rsid w:val="002E10E7"/>
    <w:rsid w:val="002E3563"/>
    <w:rsid w:val="002E546D"/>
    <w:rsid w:val="002F2ACB"/>
    <w:rsid w:val="0030085A"/>
    <w:rsid w:val="00311910"/>
    <w:rsid w:val="0031602D"/>
    <w:rsid w:val="00325C68"/>
    <w:rsid w:val="00326D00"/>
    <w:rsid w:val="00327E44"/>
    <w:rsid w:val="00330137"/>
    <w:rsid w:val="00330286"/>
    <w:rsid w:val="003356CC"/>
    <w:rsid w:val="00337009"/>
    <w:rsid w:val="00340BF1"/>
    <w:rsid w:val="00345C48"/>
    <w:rsid w:val="00356DC5"/>
    <w:rsid w:val="00357C6B"/>
    <w:rsid w:val="00361982"/>
    <w:rsid w:val="00362034"/>
    <w:rsid w:val="003651BC"/>
    <w:rsid w:val="003712D3"/>
    <w:rsid w:val="00374195"/>
    <w:rsid w:val="00380242"/>
    <w:rsid w:val="0038422D"/>
    <w:rsid w:val="00387A3C"/>
    <w:rsid w:val="0039612F"/>
    <w:rsid w:val="003A08E7"/>
    <w:rsid w:val="003A0BCE"/>
    <w:rsid w:val="003A2120"/>
    <w:rsid w:val="003A2751"/>
    <w:rsid w:val="003A2BDA"/>
    <w:rsid w:val="003A3F67"/>
    <w:rsid w:val="003A5576"/>
    <w:rsid w:val="003A5C3D"/>
    <w:rsid w:val="003A6B01"/>
    <w:rsid w:val="003A7230"/>
    <w:rsid w:val="003B615C"/>
    <w:rsid w:val="003B61CF"/>
    <w:rsid w:val="003B625F"/>
    <w:rsid w:val="003C29B2"/>
    <w:rsid w:val="003C40CE"/>
    <w:rsid w:val="003C45BE"/>
    <w:rsid w:val="003C66A8"/>
    <w:rsid w:val="003D3A38"/>
    <w:rsid w:val="003D5404"/>
    <w:rsid w:val="003E04C8"/>
    <w:rsid w:val="003F0EEE"/>
    <w:rsid w:val="003F183C"/>
    <w:rsid w:val="003F1CDE"/>
    <w:rsid w:val="003F505D"/>
    <w:rsid w:val="00407E54"/>
    <w:rsid w:val="00412171"/>
    <w:rsid w:val="00412395"/>
    <w:rsid w:val="00412F6F"/>
    <w:rsid w:val="00414E6E"/>
    <w:rsid w:val="00423431"/>
    <w:rsid w:val="00430DEC"/>
    <w:rsid w:val="0043403F"/>
    <w:rsid w:val="004404E4"/>
    <w:rsid w:val="00451CEA"/>
    <w:rsid w:val="0045549B"/>
    <w:rsid w:val="00455733"/>
    <w:rsid w:val="004620C2"/>
    <w:rsid w:val="00463D7B"/>
    <w:rsid w:val="00472D87"/>
    <w:rsid w:val="00473EF2"/>
    <w:rsid w:val="00485652"/>
    <w:rsid w:val="00486146"/>
    <w:rsid w:val="00497E7D"/>
    <w:rsid w:val="004A0C95"/>
    <w:rsid w:val="004B109B"/>
    <w:rsid w:val="004B368C"/>
    <w:rsid w:val="004D6C1D"/>
    <w:rsid w:val="004E3349"/>
    <w:rsid w:val="004E3492"/>
    <w:rsid w:val="004E36E2"/>
    <w:rsid w:val="004F4E49"/>
    <w:rsid w:val="004F623A"/>
    <w:rsid w:val="004F7B4D"/>
    <w:rsid w:val="00501F3A"/>
    <w:rsid w:val="0051139D"/>
    <w:rsid w:val="00515781"/>
    <w:rsid w:val="005214B2"/>
    <w:rsid w:val="0052332D"/>
    <w:rsid w:val="0053381D"/>
    <w:rsid w:val="00534502"/>
    <w:rsid w:val="0053663F"/>
    <w:rsid w:val="0055204F"/>
    <w:rsid w:val="00554825"/>
    <w:rsid w:val="00556F36"/>
    <w:rsid w:val="00557025"/>
    <w:rsid w:val="005603BB"/>
    <w:rsid w:val="00562810"/>
    <w:rsid w:val="00570E3E"/>
    <w:rsid w:val="00572C78"/>
    <w:rsid w:val="005731B3"/>
    <w:rsid w:val="005762F7"/>
    <w:rsid w:val="00580B40"/>
    <w:rsid w:val="005821E8"/>
    <w:rsid w:val="00586888"/>
    <w:rsid w:val="005965CA"/>
    <w:rsid w:val="00597E79"/>
    <w:rsid w:val="005B1571"/>
    <w:rsid w:val="005B211E"/>
    <w:rsid w:val="005B3DA9"/>
    <w:rsid w:val="005B41BA"/>
    <w:rsid w:val="005B495A"/>
    <w:rsid w:val="005C0B3A"/>
    <w:rsid w:val="005D4C54"/>
    <w:rsid w:val="005D77BA"/>
    <w:rsid w:val="005E1FC2"/>
    <w:rsid w:val="005E52F5"/>
    <w:rsid w:val="005F3EE1"/>
    <w:rsid w:val="005F4FE4"/>
    <w:rsid w:val="005F7629"/>
    <w:rsid w:val="0060521E"/>
    <w:rsid w:val="00605900"/>
    <w:rsid w:val="0060634E"/>
    <w:rsid w:val="006137BE"/>
    <w:rsid w:val="006148D2"/>
    <w:rsid w:val="006171CB"/>
    <w:rsid w:val="00623545"/>
    <w:rsid w:val="00624048"/>
    <w:rsid w:val="00630729"/>
    <w:rsid w:val="00631F5B"/>
    <w:rsid w:val="0063432E"/>
    <w:rsid w:val="00637D31"/>
    <w:rsid w:val="0064630D"/>
    <w:rsid w:val="00660495"/>
    <w:rsid w:val="00671DB8"/>
    <w:rsid w:val="00675A29"/>
    <w:rsid w:val="006779B7"/>
    <w:rsid w:val="00682FA9"/>
    <w:rsid w:val="00685203"/>
    <w:rsid w:val="0068641B"/>
    <w:rsid w:val="00690ED4"/>
    <w:rsid w:val="006924F8"/>
    <w:rsid w:val="00695EA6"/>
    <w:rsid w:val="006A00E4"/>
    <w:rsid w:val="006A2951"/>
    <w:rsid w:val="006B1758"/>
    <w:rsid w:val="006B64AB"/>
    <w:rsid w:val="006C0457"/>
    <w:rsid w:val="006C25CC"/>
    <w:rsid w:val="006C2D15"/>
    <w:rsid w:val="006C4EB7"/>
    <w:rsid w:val="006C523C"/>
    <w:rsid w:val="006D762C"/>
    <w:rsid w:val="006E3DCC"/>
    <w:rsid w:val="006E6B19"/>
    <w:rsid w:val="006F4132"/>
    <w:rsid w:val="006F60A8"/>
    <w:rsid w:val="007105EE"/>
    <w:rsid w:val="007137C2"/>
    <w:rsid w:val="007139AC"/>
    <w:rsid w:val="00721B9E"/>
    <w:rsid w:val="00730F97"/>
    <w:rsid w:val="00736688"/>
    <w:rsid w:val="007551D8"/>
    <w:rsid w:val="00756D76"/>
    <w:rsid w:val="00762DF7"/>
    <w:rsid w:val="00763160"/>
    <w:rsid w:val="00777D45"/>
    <w:rsid w:val="0078319E"/>
    <w:rsid w:val="00784ABF"/>
    <w:rsid w:val="007907E3"/>
    <w:rsid w:val="007A2CBB"/>
    <w:rsid w:val="007A4867"/>
    <w:rsid w:val="007A5FD2"/>
    <w:rsid w:val="007A7306"/>
    <w:rsid w:val="007C6962"/>
    <w:rsid w:val="007D2D9C"/>
    <w:rsid w:val="007D78B1"/>
    <w:rsid w:val="007D7BBD"/>
    <w:rsid w:val="007E3823"/>
    <w:rsid w:val="007E70D3"/>
    <w:rsid w:val="00802156"/>
    <w:rsid w:val="00802FC6"/>
    <w:rsid w:val="0081447B"/>
    <w:rsid w:val="00832A72"/>
    <w:rsid w:val="008418A7"/>
    <w:rsid w:val="00844750"/>
    <w:rsid w:val="008453A3"/>
    <w:rsid w:val="008504DA"/>
    <w:rsid w:val="008527BC"/>
    <w:rsid w:val="00854685"/>
    <w:rsid w:val="00856F4F"/>
    <w:rsid w:val="00863C57"/>
    <w:rsid w:val="00870646"/>
    <w:rsid w:val="00870FB3"/>
    <w:rsid w:val="0087601A"/>
    <w:rsid w:val="008776B7"/>
    <w:rsid w:val="00883C1E"/>
    <w:rsid w:val="00883C23"/>
    <w:rsid w:val="00891433"/>
    <w:rsid w:val="00893589"/>
    <w:rsid w:val="00893B08"/>
    <w:rsid w:val="008963BE"/>
    <w:rsid w:val="00897877"/>
    <w:rsid w:val="008A1413"/>
    <w:rsid w:val="008A1868"/>
    <w:rsid w:val="008A2E1A"/>
    <w:rsid w:val="008A3914"/>
    <w:rsid w:val="008A40E3"/>
    <w:rsid w:val="008A7350"/>
    <w:rsid w:val="008C2487"/>
    <w:rsid w:val="008C3104"/>
    <w:rsid w:val="008C3377"/>
    <w:rsid w:val="008C42A7"/>
    <w:rsid w:val="008C5C90"/>
    <w:rsid w:val="008C6569"/>
    <w:rsid w:val="008C6D2D"/>
    <w:rsid w:val="008D2EAF"/>
    <w:rsid w:val="008D3E57"/>
    <w:rsid w:val="008D6DD5"/>
    <w:rsid w:val="008E1400"/>
    <w:rsid w:val="008E1C8B"/>
    <w:rsid w:val="008F289E"/>
    <w:rsid w:val="008F48D7"/>
    <w:rsid w:val="008F5270"/>
    <w:rsid w:val="009007E4"/>
    <w:rsid w:val="0090530C"/>
    <w:rsid w:val="00905ACC"/>
    <w:rsid w:val="00913612"/>
    <w:rsid w:val="00917B6A"/>
    <w:rsid w:val="0093187D"/>
    <w:rsid w:val="009352CB"/>
    <w:rsid w:val="00937967"/>
    <w:rsid w:val="00942D1D"/>
    <w:rsid w:val="00944FA7"/>
    <w:rsid w:val="00946EAD"/>
    <w:rsid w:val="00951697"/>
    <w:rsid w:val="00953E63"/>
    <w:rsid w:val="00957DA0"/>
    <w:rsid w:val="00960705"/>
    <w:rsid w:val="00961BAC"/>
    <w:rsid w:val="009655B6"/>
    <w:rsid w:val="00970D45"/>
    <w:rsid w:val="00981AF9"/>
    <w:rsid w:val="009828FF"/>
    <w:rsid w:val="00983D29"/>
    <w:rsid w:val="009849C4"/>
    <w:rsid w:val="009849F7"/>
    <w:rsid w:val="009867A4"/>
    <w:rsid w:val="009A200B"/>
    <w:rsid w:val="009A3321"/>
    <w:rsid w:val="009A443D"/>
    <w:rsid w:val="009A6097"/>
    <w:rsid w:val="009B359A"/>
    <w:rsid w:val="009B71CA"/>
    <w:rsid w:val="009C00D1"/>
    <w:rsid w:val="009C6101"/>
    <w:rsid w:val="009D4E72"/>
    <w:rsid w:val="009E2373"/>
    <w:rsid w:val="009E6593"/>
    <w:rsid w:val="009F1C42"/>
    <w:rsid w:val="00A00907"/>
    <w:rsid w:val="00A0238D"/>
    <w:rsid w:val="00A043E6"/>
    <w:rsid w:val="00A04FE6"/>
    <w:rsid w:val="00A11AA2"/>
    <w:rsid w:val="00A120D0"/>
    <w:rsid w:val="00A13AE9"/>
    <w:rsid w:val="00A15DBB"/>
    <w:rsid w:val="00A17CA6"/>
    <w:rsid w:val="00A20374"/>
    <w:rsid w:val="00A21E3E"/>
    <w:rsid w:val="00A22252"/>
    <w:rsid w:val="00A24FB7"/>
    <w:rsid w:val="00A30515"/>
    <w:rsid w:val="00A330D7"/>
    <w:rsid w:val="00A40445"/>
    <w:rsid w:val="00A51449"/>
    <w:rsid w:val="00A52F6F"/>
    <w:rsid w:val="00A57AD4"/>
    <w:rsid w:val="00A61CC4"/>
    <w:rsid w:val="00A74676"/>
    <w:rsid w:val="00A76FA5"/>
    <w:rsid w:val="00A85F8B"/>
    <w:rsid w:val="00A92ADC"/>
    <w:rsid w:val="00AA31D4"/>
    <w:rsid w:val="00AA3F48"/>
    <w:rsid w:val="00AB0FDA"/>
    <w:rsid w:val="00AB734C"/>
    <w:rsid w:val="00AC6F7A"/>
    <w:rsid w:val="00AD2593"/>
    <w:rsid w:val="00AE490D"/>
    <w:rsid w:val="00AE7C48"/>
    <w:rsid w:val="00AF2967"/>
    <w:rsid w:val="00AF2C6A"/>
    <w:rsid w:val="00AF74ED"/>
    <w:rsid w:val="00B01E56"/>
    <w:rsid w:val="00B05568"/>
    <w:rsid w:val="00B06C77"/>
    <w:rsid w:val="00B1135C"/>
    <w:rsid w:val="00B127B7"/>
    <w:rsid w:val="00B2044D"/>
    <w:rsid w:val="00B21B32"/>
    <w:rsid w:val="00B27320"/>
    <w:rsid w:val="00B27FF7"/>
    <w:rsid w:val="00B35683"/>
    <w:rsid w:val="00B45983"/>
    <w:rsid w:val="00B47600"/>
    <w:rsid w:val="00B52789"/>
    <w:rsid w:val="00B5445A"/>
    <w:rsid w:val="00B55EEB"/>
    <w:rsid w:val="00B6111F"/>
    <w:rsid w:val="00B65B75"/>
    <w:rsid w:val="00B65C55"/>
    <w:rsid w:val="00B677EA"/>
    <w:rsid w:val="00B726C5"/>
    <w:rsid w:val="00B84030"/>
    <w:rsid w:val="00B84046"/>
    <w:rsid w:val="00B848C6"/>
    <w:rsid w:val="00B84EBB"/>
    <w:rsid w:val="00B95C9D"/>
    <w:rsid w:val="00BA459F"/>
    <w:rsid w:val="00BA697D"/>
    <w:rsid w:val="00BB37AD"/>
    <w:rsid w:val="00BC09F0"/>
    <w:rsid w:val="00BC77E1"/>
    <w:rsid w:val="00BD4A5C"/>
    <w:rsid w:val="00BD6A8D"/>
    <w:rsid w:val="00BE1217"/>
    <w:rsid w:val="00BF2D27"/>
    <w:rsid w:val="00C0034B"/>
    <w:rsid w:val="00C1009E"/>
    <w:rsid w:val="00C423A6"/>
    <w:rsid w:val="00C430F3"/>
    <w:rsid w:val="00C4548F"/>
    <w:rsid w:val="00C466CA"/>
    <w:rsid w:val="00C4743E"/>
    <w:rsid w:val="00C64066"/>
    <w:rsid w:val="00C6536D"/>
    <w:rsid w:val="00C71168"/>
    <w:rsid w:val="00C723DF"/>
    <w:rsid w:val="00C83CD5"/>
    <w:rsid w:val="00C8542B"/>
    <w:rsid w:val="00C9101B"/>
    <w:rsid w:val="00CA4068"/>
    <w:rsid w:val="00CA4360"/>
    <w:rsid w:val="00CA4B07"/>
    <w:rsid w:val="00CB2431"/>
    <w:rsid w:val="00CB266B"/>
    <w:rsid w:val="00CB46CF"/>
    <w:rsid w:val="00CB4828"/>
    <w:rsid w:val="00CC111C"/>
    <w:rsid w:val="00CC134F"/>
    <w:rsid w:val="00CC342B"/>
    <w:rsid w:val="00CC3D2D"/>
    <w:rsid w:val="00CC3D77"/>
    <w:rsid w:val="00CC644E"/>
    <w:rsid w:val="00CC64B1"/>
    <w:rsid w:val="00CD36E4"/>
    <w:rsid w:val="00CD770E"/>
    <w:rsid w:val="00CD7D53"/>
    <w:rsid w:val="00CE5997"/>
    <w:rsid w:val="00CF0045"/>
    <w:rsid w:val="00CF0A17"/>
    <w:rsid w:val="00CF39CD"/>
    <w:rsid w:val="00CF6E21"/>
    <w:rsid w:val="00D04F7F"/>
    <w:rsid w:val="00D132E9"/>
    <w:rsid w:val="00D16BCB"/>
    <w:rsid w:val="00D22809"/>
    <w:rsid w:val="00D35B32"/>
    <w:rsid w:val="00D42EA7"/>
    <w:rsid w:val="00D4439C"/>
    <w:rsid w:val="00D457C0"/>
    <w:rsid w:val="00D47CEF"/>
    <w:rsid w:val="00D50730"/>
    <w:rsid w:val="00D603C5"/>
    <w:rsid w:val="00D61784"/>
    <w:rsid w:val="00D6191D"/>
    <w:rsid w:val="00D64A46"/>
    <w:rsid w:val="00D64DA5"/>
    <w:rsid w:val="00D66966"/>
    <w:rsid w:val="00D67EA0"/>
    <w:rsid w:val="00D70594"/>
    <w:rsid w:val="00D71396"/>
    <w:rsid w:val="00D726C5"/>
    <w:rsid w:val="00D726D9"/>
    <w:rsid w:val="00D84B06"/>
    <w:rsid w:val="00D86E9E"/>
    <w:rsid w:val="00D87D81"/>
    <w:rsid w:val="00D91B82"/>
    <w:rsid w:val="00D93444"/>
    <w:rsid w:val="00D9710F"/>
    <w:rsid w:val="00DA0CB0"/>
    <w:rsid w:val="00DA357D"/>
    <w:rsid w:val="00DA6C70"/>
    <w:rsid w:val="00DB06B1"/>
    <w:rsid w:val="00DB69ED"/>
    <w:rsid w:val="00DC3448"/>
    <w:rsid w:val="00DC4DDA"/>
    <w:rsid w:val="00DD1EB6"/>
    <w:rsid w:val="00DF4BB1"/>
    <w:rsid w:val="00DF6BE5"/>
    <w:rsid w:val="00E01BDF"/>
    <w:rsid w:val="00E052C5"/>
    <w:rsid w:val="00E06300"/>
    <w:rsid w:val="00E129F2"/>
    <w:rsid w:val="00E12DE5"/>
    <w:rsid w:val="00E1460F"/>
    <w:rsid w:val="00E14A50"/>
    <w:rsid w:val="00E15437"/>
    <w:rsid w:val="00E175AE"/>
    <w:rsid w:val="00E22674"/>
    <w:rsid w:val="00E23058"/>
    <w:rsid w:val="00E24223"/>
    <w:rsid w:val="00E26DB4"/>
    <w:rsid w:val="00E307DA"/>
    <w:rsid w:val="00E31A34"/>
    <w:rsid w:val="00E36C27"/>
    <w:rsid w:val="00E40176"/>
    <w:rsid w:val="00E41CEB"/>
    <w:rsid w:val="00E4225E"/>
    <w:rsid w:val="00E422BE"/>
    <w:rsid w:val="00E44D85"/>
    <w:rsid w:val="00E537F7"/>
    <w:rsid w:val="00E55660"/>
    <w:rsid w:val="00E64180"/>
    <w:rsid w:val="00E71559"/>
    <w:rsid w:val="00E75E6B"/>
    <w:rsid w:val="00E77123"/>
    <w:rsid w:val="00E80409"/>
    <w:rsid w:val="00E8422D"/>
    <w:rsid w:val="00E84482"/>
    <w:rsid w:val="00E91F1F"/>
    <w:rsid w:val="00EA49C4"/>
    <w:rsid w:val="00EB00FD"/>
    <w:rsid w:val="00EB020F"/>
    <w:rsid w:val="00EB3826"/>
    <w:rsid w:val="00EB51DD"/>
    <w:rsid w:val="00EC00C4"/>
    <w:rsid w:val="00EC148C"/>
    <w:rsid w:val="00EE3B49"/>
    <w:rsid w:val="00EE4C83"/>
    <w:rsid w:val="00EE58F5"/>
    <w:rsid w:val="00EF0FA5"/>
    <w:rsid w:val="00EF15E2"/>
    <w:rsid w:val="00F01C8E"/>
    <w:rsid w:val="00F04499"/>
    <w:rsid w:val="00F04FBA"/>
    <w:rsid w:val="00F053C7"/>
    <w:rsid w:val="00F128BF"/>
    <w:rsid w:val="00F1398C"/>
    <w:rsid w:val="00F17CE5"/>
    <w:rsid w:val="00F21543"/>
    <w:rsid w:val="00F22B12"/>
    <w:rsid w:val="00F22CFB"/>
    <w:rsid w:val="00F25CBE"/>
    <w:rsid w:val="00F32B94"/>
    <w:rsid w:val="00F4195D"/>
    <w:rsid w:val="00F47504"/>
    <w:rsid w:val="00F50F6E"/>
    <w:rsid w:val="00F6599F"/>
    <w:rsid w:val="00F66283"/>
    <w:rsid w:val="00F667A8"/>
    <w:rsid w:val="00F71173"/>
    <w:rsid w:val="00F72EA4"/>
    <w:rsid w:val="00F75D8C"/>
    <w:rsid w:val="00F9540F"/>
    <w:rsid w:val="00FA0493"/>
    <w:rsid w:val="00FA5F7B"/>
    <w:rsid w:val="00FB0C01"/>
    <w:rsid w:val="00FB0E10"/>
    <w:rsid w:val="00FC1C2E"/>
    <w:rsid w:val="00FC21D5"/>
    <w:rsid w:val="00FC3D7B"/>
    <w:rsid w:val="00FC53D3"/>
    <w:rsid w:val="00FC7DBC"/>
    <w:rsid w:val="00FE3CBA"/>
    <w:rsid w:val="00FE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1C0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1C0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nvestigacion@unach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i.cl/botonera/interior_boleta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594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Avila Riffo</dc:creator>
  <cp:lastModifiedBy>Pc-Dirinvestigacion</cp:lastModifiedBy>
  <cp:revision>19</cp:revision>
  <cp:lastPrinted>2015-09-28T18:56:00Z</cp:lastPrinted>
  <dcterms:created xsi:type="dcterms:W3CDTF">2016-09-20T20:43:00Z</dcterms:created>
  <dcterms:modified xsi:type="dcterms:W3CDTF">2017-10-13T13:02:00Z</dcterms:modified>
</cp:coreProperties>
</file>